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FFBE" w14:textId="77777777" w:rsidR="00FC5BA8" w:rsidRDefault="00FC5BA8" w:rsidP="00FC5BA8">
      <w:pPr>
        <w:jc w:val="center"/>
        <w:rPr>
          <w:b/>
          <w:sz w:val="32"/>
        </w:rPr>
      </w:pPr>
      <w:r>
        <w:rPr>
          <w:b/>
          <w:sz w:val="32"/>
        </w:rPr>
        <w:t>T.C.</w:t>
      </w:r>
    </w:p>
    <w:p w14:paraId="5A4D0A9E" w14:textId="77777777" w:rsidR="00FC5BA8" w:rsidRDefault="00FC5BA8" w:rsidP="00FC5BA8">
      <w:pPr>
        <w:jc w:val="center"/>
        <w:rPr>
          <w:b/>
          <w:sz w:val="32"/>
        </w:rPr>
      </w:pPr>
      <w:r>
        <w:rPr>
          <w:b/>
          <w:sz w:val="32"/>
        </w:rPr>
        <w:t>FIRAT ÜNİVERSİTESİ</w:t>
      </w:r>
    </w:p>
    <w:p w14:paraId="589D2D22" w14:textId="77777777" w:rsidR="00FC5BA8" w:rsidRDefault="00FC5BA8" w:rsidP="00FC5BA8">
      <w:pPr>
        <w:jc w:val="center"/>
        <w:rPr>
          <w:b/>
          <w:sz w:val="32"/>
        </w:rPr>
      </w:pPr>
      <w:r>
        <w:rPr>
          <w:b/>
          <w:sz w:val="32"/>
        </w:rPr>
        <w:t>VETERİNER FAKÜLTESİ</w:t>
      </w:r>
    </w:p>
    <w:p w14:paraId="20D9541C" w14:textId="77777777" w:rsidR="00FC5BA8" w:rsidRDefault="00FC5BA8" w:rsidP="00FC5BA8">
      <w:pPr>
        <w:jc w:val="center"/>
        <w:rPr>
          <w:b/>
          <w:sz w:val="32"/>
        </w:rPr>
      </w:pPr>
    </w:p>
    <w:p w14:paraId="4C7C7915" w14:textId="77777777" w:rsidR="00FC5BA8" w:rsidRDefault="00FC5BA8" w:rsidP="00FC5BA8">
      <w:pPr>
        <w:jc w:val="center"/>
        <w:rPr>
          <w:b/>
          <w:sz w:val="32"/>
        </w:rPr>
      </w:pPr>
    </w:p>
    <w:p w14:paraId="5E3DFC55" w14:textId="7FBF4BC8" w:rsidR="00FC5BA8" w:rsidRDefault="004C7874" w:rsidP="00FC5BA8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6D34E6" wp14:editId="68CB3CCD">
            <wp:simplePos x="0" y="0"/>
            <wp:positionH relativeFrom="column">
              <wp:posOffset>636905</wp:posOffset>
            </wp:positionH>
            <wp:positionV relativeFrom="paragraph">
              <wp:posOffset>73025</wp:posOffset>
            </wp:positionV>
            <wp:extent cx="1314450" cy="1314450"/>
            <wp:effectExtent l="0" t="0" r="0" b="0"/>
            <wp:wrapTight wrapText="bothSides">
              <wp:wrapPolygon edited="0">
                <wp:start x="7826" y="0"/>
                <wp:lineTo x="5948" y="626"/>
                <wp:lineTo x="939" y="4383"/>
                <wp:lineTo x="0" y="8139"/>
                <wp:lineTo x="0" y="11896"/>
                <wp:lineTo x="313" y="15339"/>
                <wp:lineTo x="5322" y="20348"/>
                <wp:lineTo x="7826" y="21287"/>
                <wp:lineTo x="13461" y="21287"/>
                <wp:lineTo x="15965" y="20348"/>
                <wp:lineTo x="20974" y="15339"/>
                <wp:lineTo x="21287" y="11896"/>
                <wp:lineTo x="21287" y="8139"/>
                <wp:lineTo x="20661" y="4696"/>
                <wp:lineTo x="15965" y="1252"/>
                <wp:lineTo x="13461" y="0"/>
                <wp:lineTo x="7826" y="0"/>
              </wp:wrapPolygon>
            </wp:wrapTight>
            <wp:docPr id="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E93505E" wp14:editId="6216AE66">
            <wp:simplePos x="0" y="0"/>
            <wp:positionH relativeFrom="column">
              <wp:posOffset>4553585</wp:posOffset>
            </wp:positionH>
            <wp:positionV relativeFrom="paragraph">
              <wp:posOffset>133350</wp:posOffset>
            </wp:positionV>
            <wp:extent cx="1254125" cy="125412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643B1" w14:textId="77777777" w:rsidR="00FC5BA8" w:rsidRDefault="00FC5BA8" w:rsidP="00FC5BA8">
      <w:pPr>
        <w:jc w:val="center"/>
        <w:rPr>
          <w:b/>
          <w:sz w:val="32"/>
        </w:rPr>
      </w:pPr>
    </w:p>
    <w:p w14:paraId="0A5F859E" w14:textId="77777777" w:rsidR="00FC5BA8" w:rsidRDefault="000954A0" w:rsidP="00FC5BA8">
      <w:pPr>
        <w:jc w:val="center"/>
        <w:rPr>
          <w:b/>
          <w:sz w:val="32"/>
        </w:rPr>
      </w:pPr>
      <w:r>
        <w:rPr>
          <w:rFonts w:cs="Arial"/>
          <w:b/>
          <w:noProof/>
          <w:color w:val="000000"/>
        </w:rPr>
        <w:tab/>
      </w:r>
      <w:r>
        <w:rPr>
          <w:rFonts w:cs="Arial"/>
          <w:b/>
          <w:noProof/>
          <w:color w:val="000000"/>
        </w:rPr>
        <w:tab/>
      </w:r>
      <w:r>
        <w:rPr>
          <w:rFonts w:cs="Arial"/>
          <w:b/>
          <w:noProof/>
          <w:color w:val="000000"/>
        </w:rPr>
        <w:tab/>
      </w:r>
      <w:r>
        <w:rPr>
          <w:rFonts w:cs="Arial"/>
          <w:b/>
          <w:noProof/>
          <w:color w:val="000000"/>
        </w:rPr>
        <w:tab/>
      </w:r>
      <w:r>
        <w:rPr>
          <w:rFonts w:cs="Arial"/>
          <w:b/>
          <w:noProof/>
          <w:color w:val="000000"/>
        </w:rPr>
        <w:tab/>
      </w:r>
    </w:p>
    <w:p w14:paraId="0D95A73D" w14:textId="77777777" w:rsidR="00FC5BA8" w:rsidRDefault="00FC5BA8" w:rsidP="00FC5BA8">
      <w:pPr>
        <w:jc w:val="center"/>
        <w:rPr>
          <w:b/>
          <w:sz w:val="32"/>
        </w:rPr>
      </w:pPr>
    </w:p>
    <w:p w14:paraId="413D8269" w14:textId="77777777" w:rsidR="00FC5BA8" w:rsidRDefault="00FC5BA8" w:rsidP="00FC5BA8">
      <w:pPr>
        <w:jc w:val="center"/>
        <w:rPr>
          <w:b/>
          <w:sz w:val="32"/>
        </w:rPr>
      </w:pPr>
    </w:p>
    <w:p w14:paraId="6FC0D946" w14:textId="77777777" w:rsidR="00FC5BA8" w:rsidRDefault="00FC5BA8" w:rsidP="00FC5BA8">
      <w:pPr>
        <w:jc w:val="center"/>
        <w:rPr>
          <w:b/>
          <w:sz w:val="32"/>
        </w:rPr>
      </w:pPr>
    </w:p>
    <w:p w14:paraId="545C382E" w14:textId="77777777" w:rsidR="00FC5BA8" w:rsidRDefault="00FC5BA8" w:rsidP="00FC5BA8">
      <w:pPr>
        <w:jc w:val="center"/>
        <w:rPr>
          <w:b/>
          <w:sz w:val="32"/>
        </w:rPr>
      </w:pPr>
    </w:p>
    <w:p w14:paraId="70E43053" w14:textId="77777777" w:rsidR="000954A0" w:rsidRDefault="000954A0" w:rsidP="00FC5BA8">
      <w:pPr>
        <w:jc w:val="center"/>
        <w:rPr>
          <w:b/>
          <w:sz w:val="32"/>
        </w:rPr>
      </w:pPr>
    </w:p>
    <w:p w14:paraId="7D1EC467" w14:textId="77777777" w:rsidR="000954A0" w:rsidRDefault="000954A0" w:rsidP="00FC5BA8">
      <w:pPr>
        <w:jc w:val="center"/>
        <w:rPr>
          <w:b/>
          <w:sz w:val="32"/>
        </w:rPr>
      </w:pPr>
    </w:p>
    <w:p w14:paraId="2061A51F" w14:textId="77777777" w:rsidR="00FC5BA8" w:rsidRDefault="00FC5BA8" w:rsidP="00FC5BA8">
      <w:pPr>
        <w:jc w:val="center"/>
        <w:rPr>
          <w:b/>
          <w:sz w:val="32"/>
        </w:rPr>
      </w:pPr>
    </w:p>
    <w:p w14:paraId="5D0859EC" w14:textId="77777777" w:rsidR="00FC5BA8" w:rsidRDefault="00FC5BA8" w:rsidP="00FC5BA8">
      <w:pPr>
        <w:jc w:val="center"/>
        <w:rPr>
          <w:b/>
          <w:sz w:val="32"/>
        </w:rPr>
      </w:pPr>
    </w:p>
    <w:p w14:paraId="246E8D66" w14:textId="77777777" w:rsidR="00EC2ACB" w:rsidRDefault="00EC2ACB" w:rsidP="00FC5BA8">
      <w:pPr>
        <w:jc w:val="center"/>
        <w:rPr>
          <w:b/>
          <w:sz w:val="32"/>
        </w:rPr>
      </w:pPr>
    </w:p>
    <w:p w14:paraId="403353A7" w14:textId="77777777" w:rsidR="00575250" w:rsidRDefault="00FC5BA8" w:rsidP="00FC5BA8">
      <w:pPr>
        <w:jc w:val="center"/>
        <w:rPr>
          <w:b/>
          <w:sz w:val="72"/>
          <w:szCs w:val="72"/>
        </w:rPr>
      </w:pPr>
      <w:r w:rsidRPr="00575250">
        <w:rPr>
          <w:b/>
          <w:sz w:val="72"/>
          <w:szCs w:val="72"/>
        </w:rPr>
        <w:t xml:space="preserve">BİTİRME TEZİ </w:t>
      </w:r>
    </w:p>
    <w:p w14:paraId="0C1D0018" w14:textId="77777777" w:rsidR="00FC5BA8" w:rsidRPr="00575250" w:rsidRDefault="00FC5BA8" w:rsidP="00FC5BA8">
      <w:pPr>
        <w:jc w:val="center"/>
        <w:rPr>
          <w:b/>
          <w:sz w:val="72"/>
          <w:szCs w:val="72"/>
        </w:rPr>
      </w:pPr>
      <w:r w:rsidRPr="00575250">
        <w:rPr>
          <w:b/>
          <w:sz w:val="72"/>
          <w:szCs w:val="72"/>
        </w:rPr>
        <w:t>YAZIM KILAVUZU</w:t>
      </w:r>
    </w:p>
    <w:p w14:paraId="4F9944B3" w14:textId="77777777" w:rsidR="00FC5BA8" w:rsidRDefault="00FC5BA8" w:rsidP="00FC5BA8">
      <w:pPr>
        <w:jc w:val="center"/>
        <w:rPr>
          <w:b/>
          <w:sz w:val="32"/>
        </w:rPr>
      </w:pPr>
    </w:p>
    <w:p w14:paraId="45ED78C5" w14:textId="77777777" w:rsidR="00FC5BA8" w:rsidRDefault="00FC5BA8" w:rsidP="00FC5BA8">
      <w:pPr>
        <w:jc w:val="center"/>
        <w:rPr>
          <w:b/>
          <w:sz w:val="32"/>
        </w:rPr>
      </w:pPr>
    </w:p>
    <w:p w14:paraId="423EED11" w14:textId="77777777" w:rsidR="00FC5BA8" w:rsidRDefault="00FC5BA8" w:rsidP="00FC5BA8">
      <w:pPr>
        <w:jc w:val="center"/>
        <w:rPr>
          <w:b/>
          <w:sz w:val="32"/>
        </w:rPr>
      </w:pPr>
    </w:p>
    <w:p w14:paraId="0319744E" w14:textId="77777777" w:rsidR="00FC5BA8" w:rsidRDefault="00FC5BA8" w:rsidP="00FC5BA8">
      <w:pPr>
        <w:jc w:val="center"/>
        <w:rPr>
          <w:b/>
          <w:sz w:val="32"/>
        </w:rPr>
      </w:pPr>
    </w:p>
    <w:p w14:paraId="028F809F" w14:textId="77777777" w:rsidR="00FC5BA8" w:rsidRDefault="00FC5BA8" w:rsidP="00FC5BA8">
      <w:pPr>
        <w:jc w:val="center"/>
        <w:rPr>
          <w:b/>
          <w:sz w:val="32"/>
        </w:rPr>
      </w:pPr>
    </w:p>
    <w:p w14:paraId="564614A7" w14:textId="77777777" w:rsidR="00FC5BA8" w:rsidRDefault="00FC5BA8" w:rsidP="00FC5BA8">
      <w:pPr>
        <w:jc w:val="center"/>
        <w:rPr>
          <w:b/>
          <w:sz w:val="32"/>
        </w:rPr>
      </w:pPr>
    </w:p>
    <w:p w14:paraId="599320AE" w14:textId="77777777" w:rsidR="009458F6" w:rsidRDefault="009458F6" w:rsidP="00FC5BA8">
      <w:pPr>
        <w:jc w:val="center"/>
        <w:rPr>
          <w:b/>
          <w:sz w:val="32"/>
        </w:rPr>
      </w:pPr>
    </w:p>
    <w:p w14:paraId="7C59997C" w14:textId="77777777" w:rsidR="00FC5BA8" w:rsidRDefault="00FC5BA8" w:rsidP="00FC5BA8">
      <w:pPr>
        <w:jc w:val="center"/>
        <w:rPr>
          <w:b/>
          <w:sz w:val="32"/>
        </w:rPr>
      </w:pPr>
    </w:p>
    <w:p w14:paraId="146227EE" w14:textId="77777777" w:rsidR="000954A0" w:rsidRDefault="000954A0" w:rsidP="00FC5BA8">
      <w:pPr>
        <w:jc w:val="center"/>
        <w:rPr>
          <w:b/>
          <w:sz w:val="32"/>
        </w:rPr>
      </w:pPr>
    </w:p>
    <w:p w14:paraId="14A28EEF" w14:textId="77777777" w:rsidR="00FC5BA8" w:rsidRDefault="00FC5BA8" w:rsidP="00FC5BA8">
      <w:pPr>
        <w:jc w:val="center"/>
        <w:rPr>
          <w:b/>
          <w:sz w:val="32"/>
        </w:rPr>
      </w:pPr>
    </w:p>
    <w:p w14:paraId="3B522684" w14:textId="77777777" w:rsidR="00FC5BA8" w:rsidRDefault="00FC5BA8" w:rsidP="00FC5BA8">
      <w:pPr>
        <w:jc w:val="center"/>
        <w:rPr>
          <w:b/>
          <w:sz w:val="32"/>
        </w:rPr>
      </w:pPr>
    </w:p>
    <w:p w14:paraId="599C5890" w14:textId="77777777" w:rsidR="00FC5BA8" w:rsidRDefault="00FC5BA8" w:rsidP="00FC5BA8">
      <w:pPr>
        <w:jc w:val="center"/>
        <w:rPr>
          <w:b/>
          <w:sz w:val="32"/>
        </w:rPr>
      </w:pPr>
    </w:p>
    <w:p w14:paraId="5DFE7882" w14:textId="77777777" w:rsidR="00575250" w:rsidRDefault="00575250" w:rsidP="00FC5BA8">
      <w:pPr>
        <w:pStyle w:val="Balk1"/>
        <w:spacing w:before="0" w:after="0"/>
        <w:rPr>
          <w:rFonts w:ascii="Times New Roman" w:hAnsi="Times New Roman"/>
          <w:kern w:val="0"/>
        </w:rPr>
      </w:pPr>
    </w:p>
    <w:p w14:paraId="0661F829" w14:textId="77777777" w:rsidR="00FC5BA8" w:rsidRPr="00575250" w:rsidRDefault="00FC5BA8" w:rsidP="00575250">
      <w:pPr>
        <w:pStyle w:val="Balk1"/>
        <w:spacing w:before="0" w:after="0"/>
        <w:rPr>
          <w:rFonts w:ascii="Times New Roman" w:hAnsi="Times New Roman"/>
          <w:kern w:val="0"/>
          <w:szCs w:val="32"/>
        </w:rPr>
      </w:pPr>
      <w:r w:rsidRPr="00575250">
        <w:rPr>
          <w:rFonts w:ascii="Times New Roman" w:hAnsi="Times New Roman"/>
          <w:kern w:val="0"/>
          <w:szCs w:val="32"/>
        </w:rPr>
        <w:t>ELAZIĞ</w:t>
      </w:r>
    </w:p>
    <w:p w14:paraId="7779E3B4" w14:textId="77777777" w:rsidR="00575250" w:rsidRDefault="00575250" w:rsidP="00575250">
      <w:pPr>
        <w:jc w:val="center"/>
        <w:rPr>
          <w:b/>
          <w:sz w:val="32"/>
          <w:szCs w:val="32"/>
        </w:rPr>
      </w:pPr>
      <w:r w:rsidRPr="00575250">
        <w:rPr>
          <w:b/>
          <w:sz w:val="32"/>
          <w:szCs w:val="32"/>
        </w:rPr>
        <w:t>2009 – 2010</w:t>
      </w:r>
    </w:p>
    <w:p w14:paraId="1A21740B" w14:textId="77777777" w:rsidR="00DD7B2D" w:rsidRDefault="00DD7B2D" w:rsidP="00575250">
      <w:pPr>
        <w:jc w:val="center"/>
        <w:rPr>
          <w:b/>
          <w:sz w:val="32"/>
          <w:szCs w:val="32"/>
        </w:rPr>
      </w:pPr>
    </w:p>
    <w:p w14:paraId="106D8305" w14:textId="77777777" w:rsidR="00EC2ACB" w:rsidRPr="00575250" w:rsidRDefault="00EC2ACB" w:rsidP="00575250">
      <w:pPr>
        <w:jc w:val="center"/>
        <w:rPr>
          <w:b/>
          <w:sz w:val="32"/>
          <w:szCs w:val="32"/>
        </w:rPr>
      </w:pPr>
    </w:p>
    <w:p w14:paraId="5448130F" w14:textId="77777777" w:rsidR="00D52523" w:rsidRDefault="00C354BF" w:rsidP="00011774">
      <w:pPr>
        <w:jc w:val="center"/>
        <w:rPr>
          <w:b/>
          <w:sz w:val="28"/>
          <w:szCs w:val="28"/>
        </w:rPr>
      </w:pPr>
      <w:r w:rsidRPr="00CA1F3D">
        <w:rPr>
          <w:b/>
          <w:sz w:val="28"/>
          <w:szCs w:val="28"/>
        </w:rPr>
        <w:lastRenderedPageBreak/>
        <w:t>F. Ü. Veteriner Fakültesi</w:t>
      </w:r>
      <w:r w:rsidR="009517B0" w:rsidRPr="00CA1F3D">
        <w:rPr>
          <w:b/>
          <w:sz w:val="28"/>
          <w:szCs w:val="28"/>
        </w:rPr>
        <w:t xml:space="preserve"> </w:t>
      </w:r>
      <w:r w:rsidR="00575250">
        <w:rPr>
          <w:b/>
          <w:sz w:val="28"/>
          <w:szCs w:val="28"/>
        </w:rPr>
        <w:t xml:space="preserve">Bitirme </w:t>
      </w:r>
      <w:r w:rsidR="00D52523" w:rsidRPr="00CA1F3D">
        <w:rPr>
          <w:b/>
          <w:sz w:val="28"/>
          <w:szCs w:val="28"/>
        </w:rPr>
        <w:t>Tez</w:t>
      </w:r>
      <w:r w:rsidR="00575250">
        <w:rPr>
          <w:b/>
          <w:sz w:val="28"/>
          <w:szCs w:val="28"/>
        </w:rPr>
        <w:t>i</w:t>
      </w:r>
      <w:r w:rsidR="00D52523" w:rsidRPr="00CA1F3D">
        <w:rPr>
          <w:b/>
          <w:sz w:val="28"/>
          <w:szCs w:val="28"/>
        </w:rPr>
        <w:t xml:space="preserve"> Yazım Kılavuzu</w:t>
      </w:r>
    </w:p>
    <w:p w14:paraId="6C1001C9" w14:textId="77777777" w:rsidR="00011774" w:rsidRDefault="00011774" w:rsidP="00011774">
      <w:pPr>
        <w:jc w:val="center"/>
        <w:rPr>
          <w:b/>
          <w:sz w:val="28"/>
          <w:szCs w:val="28"/>
        </w:rPr>
      </w:pPr>
    </w:p>
    <w:p w14:paraId="3D2165F8" w14:textId="77777777" w:rsidR="00D52523" w:rsidRDefault="00F74865" w:rsidP="00011774">
      <w:pPr>
        <w:ind w:firstLine="360"/>
        <w:jc w:val="both"/>
      </w:pPr>
      <w:r w:rsidRPr="00FF2747">
        <w:t xml:space="preserve">Bu Tez </w:t>
      </w:r>
      <w:r w:rsidR="00575250">
        <w:t>Yazım</w:t>
      </w:r>
      <w:r w:rsidRPr="00FF2747">
        <w:t xml:space="preserve"> Kılavuzunun amacı, Fırat Üniversitesi </w:t>
      </w:r>
      <w:r w:rsidR="00011774">
        <w:t>Veteriner Fakültesi b</w:t>
      </w:r>
      <w:r w:rsidR="00D52523" w:rsidRPr="00FF2747">
        <w:t>itirme</w:t>
      </w:r>
      <w:r w:rsidRPr="00FF2747">
        <w:t xml:space="preserve"> </w:t>
      </w:r>
      <w:r w:rsidR="00011774">
        <w:t>t</w:t>
      </w:r>
      <w:r w:rsidRPr="00FF2747">
        <w:t>ezlerinde bir örnekli</w:t>
      </w:r>
      <w:r w:rsidR="00575250">
        <w:t>li</w:t>
      </w:r>
      <w:r w:rsidRPr="00FF2747">
        <w:t xml:space="preserve">ği sağlamaktır. </w:t>
      </w:r>
    </w:p>
    <w:p w14:paraId="4551AEF0" w14:textId="77777777" w:rsidR="00011774" w:rsidRDefault="00011774" w:rsidP="00011774">
      <w:pPr>
        <w:ind w:firstLine="360"/>
        <w:jc w:val="both"/>
        <w:rPr>
          <w:b/>
        </w:rPr>
      </w:pPr>
      <w:bookmarkStart w:id="0" w:name="_Toc446404785"/>
      <w:bookmarkStart w:id="1" w:name="_Toc446468223"/>
      <w:bookmarkStart w:id="2" w:name="_Toc446492905"/>
      <w:bookmarkStart w:id="3" w:name="_Toc513521389"/>
      <w:bookmarkStart w:id="4" w:name="_Toc513521548"/>
      <w:bookmarkStart w:id="5" w:name="_Toc513531344"/>
      <w:bookmarkStart w:id="6" w:name="_Toc513531434"/>
      <w:bookmarkStart w:id="7" w:name="_Toc513532656"/>
    </w:p>
    <w:p w14:paraId="69B110D7" w14:textId="77777777" w:rsidR="00F74865" w:rsidRPr="00FF2747" w:rsidRDefault="00F74865" w:rsidP="00011774">
      <w:pPr>
        <w:ind w:firstLine="360"/>
        <w:jc w:val="both"/>
        <w:rPr>
          <w:b/>
        </w:rPr>
      </w:pPr>
      <w:r w:rsidRPr="00FF2747">
        <w:rPr>
          <w:b/>
        </w:rPr>
        <w:t>İfade Tarzı ve Dil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8DFF846" w14:textId="77777777" w:rsidR="00C354BF" w:rsidRPr="00FF2747" w:rsidRDefault="00C354BF" w:rsidP="00011774">
      <w:pPr>
        <w:ind w:firstLine="360"/>
        <w:jc w:val="both"/>
      </w:pPr>
      <w:r w:rsidRPr="00FF2747">
        <w:t xml:space="preserve">Bitirme tezinin yazım dili Türkçedir. </w:t>
      </w:r>
      <w:r w:rsidR="00F74865" w:rsidRPr="00FF2747">
        <w:t>Ge</w:t>
      </w:r>
      <w:r w:rsidR="00D52523" w:rsidRPr="00FF2747">
        <w:t>nel bir kural olarak metinlerde;</w:t>
      </w:r>
      <w:r w:rsidR="00F74865" w:rsidRPr="00FF2747">
        <w:t xml:space="preserve"> </w:t>
      </w:r>
      <w:r w:rsidR="004B0951">
        <w:t xml:space="preserve">basit ve anlaşılır </w:t>
      </w:r>
      <w:r w:rsidR="00D52523" w:rsidRPr="00FF2747">
        <w:t>bir anlatım biçimi kullanılma</w:t>
      </w:r>
      <w:r w:rsidRPr="00FF2747">
        <w:t xml:space="preserve">lıdır. </w:t>
      </w:r>
      <w:bookmarkStart w:id="8" w:name="_Toc446404786"/>
      <w:bookmarkStart w:id="9" w:name="_Toc446468224"/>
      <w:bookmarkStart w:id="10" w:name="_Toc446492906"/>
      <w:bookmarkStart w:id="11" w:name="_Toc513521390"/>
      <w:bookmarkStart w:id="12" w:name="_Toc513521549"/>
      <w:bookmarkStart w:id="13" w:name="_Toc513531345"/>
      <w:bookmarkStart w:id="14" w:name="_Toc513531435"/>
      <w:bookmarkStart w:id="15" w:name="_Toc513532657"/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53446C0C" w14:textId="77777777" w:rsidR="00011774" w:rsidRDefault="00011774" w:rsidP="00011774">
      <w:pPr>
        <w:ind w:firstLine="360"/>
        <w:jc w:val="both"/>
        <w:rPr>
          <w:b/>
        </w:rPr>
      </w:pPr>
    </w:p>
    <w:p w14:paraId="02F1E14E" w14:textId="77777777" w:rsidR="00F74865" w:rsidRPr="00FF2747" w:rsidRDefault="00C354BF" w:rsidP="00011774">
      <w:pPr>
        <w:ind w:firstLine="360"/>
        <w:jc w:val="both"/>
        <w:rPr>
          <w:b/>
        </w:rPr>
      </w:pPr>
      <w:r w:rsidRPr="00FF2747">
        <w:rPr>
          <w:b/>
        </w:rPr>
        <w:t>Kâğıt</w:t>
      </w:r>
    </w:p>
    <w:p w14:paraId="145D11C1" w14:textId="77777777" w:rsidR="00C354BF" w:rsidRPr="00FF2747" w:rsidRDefault="00D52523" w:rsidP="00011774">
      <w:pPr>
        <w:ind w:firstLine="360"/>
        <w:jc w:val="both"/>
      </w:pPr>
      <w:r w:rsidRPr="00FF2747">
        <w:t>Tezler,</w:t>
      </w:r>
      <w:r w:rsidR="00F74865" w:rsidRPr="00FF2747">
        <w:t xml:space="preserve"> kaliteli </w:t>
      </w:r>
      <w:r w:rsidR="00F74865" w:rsidRPr="00575250">
        <w:rPr>
          <w:b/>
          <w:u w:val="single"/>
        </w:rPr>
        <w:t xml:space="preserve">A4 </w:t>
      </w:r>
      <w:r w:rsidRPr="00575250">
        <w:rPr>
          <w:b/>
          <w:u w:val="single"/>
        </w:rPr>
        <w:t xml:space="preserve">beyaz </w:t>
      </w:r>
      <w:r w:rsidR="00113E1C" w:rsidRPr="00575250">
        <w:rPr>
          <w:b/>
          <w:u w:val="single"/>
        </w:rPr>
        <w:t>kâğıt</w:t>
      </w:r>
      <w:r w:rsidRPr="00FF2747">
        <w:t xml:space="preserve"> üzerine ve</w:t>
      </w:r>
      <w:r w:rsidR="00F74865" w:rsidRPr="00FF2747">
        <w:t xml:space="preserve"> </w:t>
      </w:r>
      <w:r w:rsidR="00F74865" w:rsidRPr="00575250">
        <w:rPr>
          <w:b/>
          <w:u w:val="single"/>
        </w:rPr>
        <w:t>tek yüze</w:t>
      </w:r>
      <w:r w:rsidR="00F74865" w:rsidRPr="00FF2747">
        <w:t xml:space="preserve"> yazılmış</w:t>
      </w:r>
      <w:r w:rsidRPr="00FF2747">
        <w:t xml:space="preserve"> olmalıdır.</w:t>
      </w:r>
      <w:r w:rsidR="00F74865" w:rsidRPr="00FF2747">
        <w:t xml:space="preserve"> </w:t>
      </w:r>
      <w:bookmarkStart w:id="16" w:name="_Toc446404787"/>
      <w:bookmarkStart w:id="17" w:name="_Toc446468225"/>
      <w:bookmarkStart w:id="18" w:name="_Toc446492907"/>
      <w:bookmarkStart w:id="19" w:name="_Toc513521391"/>
      <w:bookmarkStart w:id="20" w:name="_Toc513521550"/>
      <w:bookmarkStart w:id="21" w:name="_Toc513531346"/>
      <w:bookmarkStart w:id="22" w:name="_Toc513531436"/>
      <w:bookmarkStart w:id="23" w:name="_Toc513532658"/>
    </w:p>
    <w:p w14:paraId="517ED73B" w14:textId="77777777" w:rsidR="00011774" w:rsidRDefault="00011774" w:rsidP="00011774">
      <w:pPr>
        <w:ind w:firstLine="360"/>
        <w:jc w:val="both"/>
        <w:rPr>
          <w:b/>
        </w:rPr>
      </w:pPr>
    </w:p>
    <w:p w14:paraId="0A13D32B" w14:textId="77777777" w:rsidR="00F74865" w:rsidRPr="00FF2747" w:rsidRDefault="00F74865" w:rsidP="00011774">
      <w:pPr>
        <w:ind w:firstLine="360"/>
        <w:jc w:val="both"/>
        <w:rPr>
          <w:b/>
        </w:rPr>
      </w:pPr>
      <w:r w:rsidRPr="00FF2747">
        <w:rPr>
          <w:b/>
        </w:rPr>
        <w:t>Yazım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598DF34" w14:textId="77777777" w:rsidR="004B0951" w:rsidRDefault="009517B0" w:rsidP="00011774">
      <w:pPr>
        <w:ind w:firstLine="360"/>
        <w:jc w:val="both"/>
      </w:pPr>
      <w:r w:rsidRPr="00FF2747">
        <w:t xml:space="preserve">Bitirme tezleri, bilgisayarda Word programı kullanılarak </w:t>
      </w:r>
      <w:r w:rsidRPr="00575250">
        <w:rPr>
          <w:b/>
          <w:u w:val="single"/>
        </w:rPr>
        <w:t>Times New Roman</w:t>
      </w:r>
      <w:r w:rsidR="004B0951">
        <w:t xml:space="preserve"> veya </w:t>
      </w:r>
      <w:r w:rsidR="004B0951" w:rsidRPr="004B0951">
        <w:rPr>
          <w:rFonts w:ascii="Arial" w:hAnsi="Arial" w:cs="Arial"/>
          <w:b/>
          <w:u w:val="single"/>
        </w:rPr>
        <w:t>Arial</w:t>
      </w:r>
      <w:r w:rsidR="004B0951">
        <w:t xml:space="preserve"> y</w:t>
      </w:r>
      <w:r w:rsidRPr="00FF2747">
        <w:t xml:space="preserve">azı tipinde </w:t>
      </w:r>
      <w:r w:rsidR="00575250">
        <w:t xml:space="preserve">ve </w:t>
      </w:r>
      <w:r w:rsidR="00575250" w:rsidRPr="00575250">
        <w:rPr>
          <w:b/>
          <w:u w:val="single"/>
        </w:rPr>
        <w:t>iki yana yaslanmış</w:t>
      </w:r>
      <w:r w:rsidR="00575250" w:rsidRPr="00FF2747">
        <w:t xml:space="preserve"> olarak </w:t>
      </w:r>
      <w:r w:rsidRPr="00FF2747">
        <w:t>yazılmalı</w:t>
      </w:r>
      <w:r w:rsidR="00575250">
        <w:t>, s</w:t>
      </w:r>
      <w:r w:rsidR="00575250" w:rsidRPr="00FF2747">
        <w:t>atır sonlarında kelimeler bölünmemelidir.</w:t>
      </w:r>
      <w:r w:rsidRPr="00FF2747">
        <w:t xml:space="preserve"> </w:t>
      </w:r>
      <w:r w:rsidR="00F74865" w:rsidRPr="00FF2747">
        <w:t>Kullanılan harf büyüklüğü</w:t>
      </w:r>
      <w:r w:rsidR="004B0951">
        <w:t xml:space="preserve"> </w:t>
      </w:r>
      <w:r w:rsidR="004B0951" w:rsidRPr="00FF2747">
        <w:t>(font)</w:t>
      </w:r>
      <w:r w:rsidR="00D52523" w:rsidRPr="00FF2747">
        <w:t>,</w:t>
      </w:r>
      <w:r w:rsidR="00F74865" w:rsidRPr="00FF2747">
        <w:t xml:space="preserve"> </w:t>
      </w:r>
      <w:r w:rsidR="00D52523" w:rsidRPr="00FF2747">
        <w:t xml:space="preserve">bütün tez boyunca </w:t>
      </w:r>
      <w:r w:rsidR="00F74865" w:rsidRPr="00575250">
        <w:rPr>
          <w:b/>
          <w:u w:val="single"/>
        </w:rPr>
        <w:t>12 punto</w:t>
      </w:r>
      <w:r w:rsidR="00F74865" w:rsidRPr="00FF2747">
        <w:t xml:space="preserve"> olmalı</w:t>
      </w:r>
      <w:r w:rsidRPr="00FF2747">
        <w:t xml:space="preserve"> ve</w:t>
      </w:r>
      <w:r w:rsidR="00F74865" w:rsidRPr="00FF2747">
        <w:t xml:space="preserve"> </w:t>
      </w:r>
      <w:r w:rsidR="00D52523" w:rsidRPr="00FF2747">
        <w:t xml:space="preserve">satır aralıkları </w:t>
      </w:r>
      <w:r w:rsidR="00C354BF" w:rsidRPr="00575250">
        <w:rPr>
          <w:b/>
          <w:u w:val="single"/>
        </w:rPr>
        <w:t>1,5 (bir buçuk)</w:t>
      </w:r>
      <w:r w:rsidR="00D52523" w:rsidRPr="00575250">
        <w:rPr>
          <w:b/>
          <w:u w:val="single"/>
        </w:rPr>
        <w:t xml:space="preserve"> aralık</w:t>
      </w:r>
      <w:r w:rsidR="00D52523" w:rsidRPr="00FF2747">
        <w:t xml:space="preserve"> </w:t>
      </w:r>
      <w:r w:rsidRPr="00FF2747">
        <w:t xml:space="preserve">olacak </w:t>
      </w:r>
      <w:r w:rsidR="00D52523" w:rsidRPr="00FF2747">
        <w:t xml:space="preserve">şeklinde </w:t>
      </w:r>
      <w:r w:rsidRPr="00FF2747">
        <w:t>ayarlanmalıdır</w:t>
      </w:r>
      <w:r w:rsidR="00D52523" w:rsidRPr="00FF2747">
        <w:t xml:space="preserve">. </w:t>
      </w:r>
    </w:p>
    <w:p w14:paraId="44B7ABC7" w14:textId="77777777" w:rsidR="009517B0" w:rsidRPr="00FF2747" w:rsidRDefault="009517B0" w:rsidP="00011774">
      <w:pPr>
        <w:ind w:firstLine="360"/>
        <w:jc w:val="both"/>
      </w:pPr>
      <w:r w:rsidRPr="00FF2747">
        <w:t>Tüm başlıklar</w:t>
      </w:r>
      <w:r w:rsidR="00575250">
        <w:t>,</w:t>
      </w:r>
      <w:r w:rsidRPr="00FF2747">
        <w:t xml:space="preserve"> </w:t>
      </w:r>
      <w:r w:rsidRPr="004B0951">
        <w:rPr>
          <w:b/>
        </w:rPr>
        <w:t>kalın (bold)</w:t>
      </w:r>
      <w:r w:rsidRPr="00FF2747">
        <w:t xml:space="preserve"> olarak yazılmalı ve </w:t>
      </w:r>
      <w:r w:rsidR="00575250">
        <w:t>t</w:t>
      </w:r>
      <w:r w:rsidR="00C354BF" w:rsidRPr="00FF2747">
        <w:t xml:space="preserve">üm başlıklarından </w:t>
      </w:r>
      <w:r w:rsidRPr="00FF2747">
        <w:t xml:space="preserve">önce </w:t>
      </w:r>
      <w:r w:rsidR="00C354BF" w:rsidRPr="00FF2747">
        <w:t>bir satır aralık bırakılmalıdır.</w:t>
      </w:r>
      <w:r w:rsidR="00113E1C" w:rsidRPr="00FF2747">
        <w:t xml:space="preserve"> Bölüm başlıkları büyük harflerle, alt başlıklar ise yalnızca ilk harfleri büyük olarak paragraf başından itibaren yazılmalıdır.</w:t>
      </w:r>
      <w:r w:rsidRPr="00FF2747">
        <w:t xml:space="preserve"> </w:t>
      </w:r>
    </w:p>
    <w:p w14:paraId="5545BB9F" w14:textId="77777777" w:rsidR="00011774" w:rsidRDefault="00011774" w:rsidP="00011774">
      <w:pPr>
        <w:ind w:firstLine="360"/>
        <w:jc w:val="both"/>
        <w:rPr>
          <w:b/>
        </w:rPr>
      </w:pPr>
      <w:bookmarkStart w:id="24" w:name="_Toc446404788"/>
      <w:bookmarkStart w:id="25" w:name="_Toc446468226"/>
      <w:bookmarkStart w:id="26" w:name="_Toc446492908"/>
      <w:bookmarkStart w:id="27" w:name="_Toc513521392"/>
      <w:bookmarkStart w:id="28" w:name="_Toc513521551"/>
      <w:bookmarkStart w:id="29" w:name="_Toc513531347"/>
      <w:bookmarkStart w:id="30" w:name="_Toc513531437"/>
      <w:bookmarkStart w:id="31" w:name="_Toc513532659"/>
    </w:p>
    <w:p w14:paraId="6F3BA3CB" w14:textId="77777777" w:rsidR="00F74865" w:rsidRPr="00FF2747" w:rsidRDefault="00F74865" w:rsidP="00011774">
      <w:pPr>
        <w:ind w:firstLine="360"/>
        <w:jc w:val="both"/>
        <w:rPr>
          <w:b/>
        </w:rPr>
      </w:pPr>
      <w:r w:rsidRPr="00FF2747">
        <w:rPr>
          <w:b/>
        </w:rPr>
        <w:t>Kenarlıklar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5E078533" w14:textId="77777777" w:rsidR="00F74865" w:rsidRPr="00FF2747" w:rsidRDefault="00F74865" w:rsidP="00011774">
      <w:pPr>
        <w:ind w:firstLine="360"/>
        <w:jc w:val="both"/>
      </w:pPr>
      <w:r w:rsidRPr="00FF2747">
        <w:t xml:space="preserve">Sol kenar ciltleme yapılabilmesi için </w:t>
      </w:r>
      <w:r w:rsidR="009517B0" w:rsidRPr="00FF2747">
        <w:t>4</w:t>
      </w:r>
      <w:r w:rsidRPr="00FF2747">
        <w:t xml:space="preserve"> cm</w:t>
      </w:r>
      <w:r w:rsidR="004B0951">
        <w:t>, d</w:t>
      </w:r>
      <w:r w:rsidRPr="00FF2747">
        <w:t xml:space="preserve">iğer üç kenar ise </w:t>
      </w:r>
      <w:r w:rsidR="009517B0" w:rsidRPr="00FF2747">
        <w:t>3</w:t>
      </w:r>
      <w:r w:rsidRPr="00FF2747">
        <w:t xml:space="preserve"> cm</w:t>
      </w:r>
      <w:r w:rsidR="009517B0" w:rsidRPr="00FF2747">
        <w:t xml:space="preserve"> olmalıdır. </w:t>
      </w:r>
    </w:p>
    <w:p w14:paraId="618DE971" w14:textId="77777777" w:rsidR="00011774" w:rsidRDefault="00011774" w:rsidP="00011774">
      <w:pPr>
        <w:ind w:firstLine="360"/>
        <w:jc w:val="both"/>
        <w:rPr>
          <w:b/>
        </w:rPr>
      </w:pPr>
      <w:bookmarkStart w:id="32" w:name="_Toc446404789"/>
      <w:bookmarkStart w:id="33" w:name="_Toc446468227"/>
      <w:bookmarkStart w:id="34" w:name="_Toc446492909"/>
      <w:bookmarkStart w:id="35" w:name="_Toc513521393"/>
      <w:bookmarkStart w:id="36" w:name="_Toc513521552"/>
      <w:bookmarkStart w:id="37" w:name="_Toc513531348"/>
      <w:bookmarkStart w:id="38" w:name="_Toc513531438"/>
      <w:bookmarkStart w:id="39" w:name="_Toc513532660"/>
    </w:p>
    <w:p w14:paraId="1C416DD1" w14:textId="77777777" w:rsidR="00646AC0" w:rsidRPr="00FF2747" w:rsidRDefault="00646AC0" w:rsidP="00011774">
      <w:pPr>
        <w:ind w:firstLine="360"/>
        <w:jc w:val="both"/>
        <w:rPr>
          <w:b/>
        </w:rPr>
      </w:pPr>
      <w:r w:rsidRPr="00FF2747">
        <w:rPr>
          <w:b/>
        </w:rPr>
        <w:t>Ciltleme</w:t>
      </w:r>
    </w:p>
    <w:p w14:paraId="151EB5A2" w14:textId="77777777" w:rsidR="00646AC0" w:rsidRPr="00FF2747" w:rsidRDefault="00646AC0" w:rsidP="00011774">
      <w:pPr>
        <w:ind w:firstLine="360"/>
        <w:jc w:val="both"/>
      </w:pPr>
      <w:r w:rsidRPr="00FF2747">
        <w:t>Danışman tarafından düzeltilip kabul edilmiş tezler ciltlenmiş</w:t>
      </w:r>
      <w:r w:rsidR="004B0951">
        <w:t xml:space="preserve"> </w:t>
      </w:r>
      <w:r w:rsidRPr="00FF2747">
        <w:t xml:space="preserve">olarak teslim edilmelidir. </w:t>
      </w:r>
    </w:p>
    <w:p w14:paraId="562ABEFF" w14:textId="77777777" w:rsidR="00011774" w:rsidRDefault="00011774" w:rsidP="00011774">
      <w:pPr>
        <w:ind w:firstLine="360"/>
        <w:jc w:val="both"/>
        <w:rPr>
          <w:b/>
        </w:rPr>
      </w:pPr>
    </w:p>
    <w:p w14:paraId="40EE30DA" w14:textId="77777777" w:rsidR="00F74865" w:rsidRPr="00FF2747" w:rsidRDefault="00F74865" w:rsidP="00011774">
      <w:pPr>
        <w:ind w:firstLine="360"/>
        <w:jc w:val="both"/>
        <w:rPr>
          <w:b/>
        </w:rPr>
      </w:pPr>
      <w:r w:rsidRPr="00FF2747">
        <w:rPr>
          <w:b/>
        </w:rPr>
        <w:t>Sayfa Numaraları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CD4EA79" w14:textId="77777777" w:rsidR="00F74865" w:rsidRPr="00FF2747" w:rsidRDefault="00211834" w:rsidP="00011774">
      <w:pPr>
        <w:ind w:firstLine="360"/>
        <w:jc w:val="both"/>
      </w:pPr>
      <w:r w:rsidRPr="00FF2747">
        <w:t>S</w:t>
      </w:r>
      <w:r w:rsidR="00F74865" w:rsidRPr="00FF2747">
        <w:t>ayfa numaraları</w:t>
      </w:r>
      <w:r w:rsidRPr="00FF2747">
        <w:t>,</w:t>
      </w:r>
      <w:r w:rsidR="00F74865" w:rsidRPr="00FF2747">
        <w:t xml:space="preserve"> her sayfada sayfanın </w:t>
      </w:r>
      <w:r w:rsidR="004B0951">
        <w:t>alt</w:t>
      </w:r>
      <w:r w:rsidR="00F74865" w:rsidRPr="00FF2747">
        <w:t xml:space="preserve"> orta bölgesi</w:t>
      </w:r>
      <w:r w:rsidRPr="00FF2747">
        <w:t>nde</w:t>
      </w:r>
      <w:r w:rsidR="00F74865" w:rsidRPr="00FF2747">
        <w:t xml:space="preserve"> bulunmalıdır. </w:t>
      </w:r>
      <w:r w:rsidRPr="00FF2747">
        <w:t xml:space="preserve">Başlık ve onay sayfasına sayfa numarası yazılmaz. </w:t>
      </w:r>
      <w:r w:rsidR="00F74865" w:rsidRPr="00FF2747">
        <w:t>Öncül sayfalar</w:t>
      </w:r>
      <w:r w:rsidRPr="00FF2747">
        <w:t xml:space="preserve"> </w:t>
      </w:r>
      <w:r w:rsidR="00F74865" w:rsidRPr="00FF2747">
        <w:t>için küçük Romen rakamları (</w:t>
      </w:r>
      <w:r w:rsidRPr="00FF2747">
        <w:t>I</w:t>
      </w:r>
      <w:r w:rsidR="00F74865" w:rsidRPr="00FF2747">
        <w:t xml:space="preserve">, </w:t>
      </w:r>
      <w:r w:rsidRPr="00FF2747">
        <w:t>II</w:t>
      </w:r>
      <w:r w:rsidR="00F74865" w:rsidRPr="00FF2747">
        <w:t xml:space="preserve">, </w:t>
      </w:r>
      <w:r w:rsidRPr="00FF2747">
        <w:t>III</w:t>
      </w:r>
      <w:r w:rsidR="00F74865" w:rsidRPr="00FF2747">
        <w:t xml:space="preserve">, </w:t>
      </w:r>
      <w:r w:rsidRPr="00FF2747">
        <w:t>IV</w:t>
      </w:r>
      <w:r w:rsidR="00F74865" w:rsidRPr="00FF2747">
        <w:t>, vs) kullanılı</w:t>
      </w:r>
      <w:r w:rsidRPr="00FF2747">
        <w:t xml:space="preserve">r. </w:t>
      </w:r>
      <w:r w:rsidR="00F74865" w:rsidRPr="00FF2747">
        <w:t>Met</w:t>
      </w:r>
      <w:r w:rsidR="004B0951">
        <w:t>in</w:t>
      </w:r>
      <w:r w:rsidR="009517B0" w:rsidRPr="00FF2747">
        <w:t xml:space="preserve"> bölümünün</w:t>
      </w:r>
      <w:r w:rsidR="00F74865" w:rsidRPr="00FF2747">
        <w:t xml:space="preserve"> ilk sayfasında 1’den başlayarak </w:t>
      </w:r>
      <w:r w:rsidR="009517B0" w:rsidRPr="00FF2747">
        <w:t xml:space="preserve">ardışık bir şekilde </w:t>
      </w:r>
      <w:r w:rsidR="004B0951">
        <w:t>numaralandırılır;</w:t>
      </w:r>
      <w:r w:rsidR="00F74865" w:rsidRPr="00FF2747">
        <w:t xml:space="preserve"> </w:t>
      </w:r>
      <w:r w:rsidR="009517B0" w:rsidRPr="00FF2747">
        <w:t>numaralandırma kaynaklar</w:t>
      </w:r>
      <w:r w:rsidR="00F74865" w:rsidRPr="00FF2747">
        <w:t xml:space="preserve"> ve özgeçmişi de kapsar. </w:t>
      </w:r>
    </w:p>
    <w:p w14:paraId="5F33DE2D" w14:textId="77777777" w:rsidR="00011774" w:rsidRDefault="00011774" w:rsidP="00011774">
      <w:pPr>
        <w:ind w:firstLine="360"/>
        <w:jc w:val="both"/>
        <w:rPr>
          <w:b/>
        </w:rPr>
      </w:pPr>
      <w:bookmarkStart w:id="40" w:name="_Toc446404791"/>
      <w:bookmarkStart w:id="41" w:name="_Toc446468229"/>
      <w:bookmarkStart w:id="42" w:name="_Toc446492911"/>
      <w:bookmarkStart w:id="43" w:name="_Toc513521395"/>
      <w:bookmarkStart w:id="44" w:name="_Toc513521554"/>
      <w:bookmarkStart w:id="45" w:name="_Toc513531350"/>
      <w:bookmarkStart w:id="46" w:name="_Toc513531440"/>
      <w:bookmarkStart w:id="47" w:name="_Toc513532662"/>
    </w:p>
    <w:p w14:paraId="63DF435B" w14:textId="77777777" w:rsidR="00F74865" w:rsidRPr="00FF2747" w:rsidRDefault="00C307E9" w:rsidP="00011774">
      <w:pPr>
        <w:ind w:firstLine="360"/>
        <w:jc w:val="both"/>
        <w:rPr>
          <w:b/>
        </w:rPr>
      </w:pPr>
      <w:r>
        <w:rPr>
          <w:b/>
        </w:rPr>
        <w:t>Tez</w:t>
      </w:r>
      <w:r w:rsidR="00F74865" w:rsidRPr="00FF2747">
        <w:rPr>
          <w:b/>
        </w:rPr>
        <w:t xml:space="preserve"> Kısımları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0727E031" w14:textId="77777777" w:rsidR="00646AC0" w:rsidRDefault="0032250E" w:rsidP="0032250E">
      <w:pPr>
        <w:ind w:firstLine="360"/>
        <w:jc w:val="both"/>
      </w:pPr>
      <w:r>
        <w:t>Bitirme t</w:t>
      </w:r>
      <w:r w:rsidR="00F74865" w:rsidRPr="00FF2747">
        <w:t>ezler</w:t>
      </w:r>
      <w:r>
        <w:t>i</w:t>
      </w:r>
      <w:r w:rsidR="00113E1C" w:rsidRPr="00FF2747">
        <w:t>,</w:t>
      </w:r>
      <w:r w:rsidR="00F74865" w:rsidRPr="00FF2747">
        <w:t xml:space="preserve"> </w:t>
      </w:r>
      <w:r w:rsidR="00FF2747" w:rsidRPr="00FF2747">
        <w:rPr>
          <w:b/>
        </w:rPr>
        <w:t>Öncül Sayfalar “</w:t>
      </w:r>
      <w:r w:rsidR="00FF2747" w:rsidRPr="00FF2747">
        <w:t xml:space="preserve">Başlık Sayfası (Dış kapak ve iç kapak), Onay Sayfası, Teşekkür ve İçindekiler”, </w:t>
      </w:r>
      <w:r w:rsidR="00FF2747" w:rsidRPr="00FF2747">
        <w:rPr>
          <w:b/>
        </w:rPr>
        <w:t>Metin</w:t>
      </w:r>
      <w:r w:rsidR="00575250">
        <w:rPr>
          <w:b/>
        </w:rPr>
        <w:t xml:space="preserve"> Sayfaları</w:t>
      </w:r>
      <w:r w:rsidR="00FF2747" w:rsidRPr="00FF2747">
        <w:rPr>
          <w:b/>
        </w:rPr>
        <w:t xml:space="preserve"> “</w:t>
      </w:r>
      <w:r w:rsidR="00FF2747" w:rsidRPr="00FF2747">
        <w:t xml:space="preserve">Araştırma niteliğinde ise; </w:t>
      </w:r>
      <w:r w:rsidR="00FF2747" w:rsidRPr="004B0951">
        <w:rPr>
          <w:b/>
          <w:i/>
        </w:rPr>
        <w:t>Özet, Giriş, Gereç ve Yö</w:t>
      </w:r>
      <w:r w:rsidR="004B0951">
        <w:rPr>
          <w:b/>
          <w:i/>
        </w:rPr>
        <w:t xml:space="preserve">ntem, Bulgular, Tartışma, Sonuç, </w:t>
      </w:r>
      <w:r w:rsidR="00FF2747" w:rsidRPr="004B0951">
        <w:rPr>
          <w:b/>
          <w:i/>
        </w:rPr>
        <w:t>Kaynaklar</w:t>
      </w:r>
      <w:r w:rsidR="004B0951">
        <w:rPr>
          <w:b/>
          <w:i/>
        </w:rPr>
        <w:t xml:space="preserve"> ve</w:t>
      </w:r>
      <w:r w:rsidR="004B0951" w:rsidRPr="004B0951">
        <w:rPr>
          <w:b/>
          <w:i/>
        </w:rPr>
        <w:t xml:space="preserve"> Özgeçmiş Sayfası</w:t>
      </w:r>
      <w:r w:rsidR="004B0951">
        <w:rPr>
          <w:b/>
          <w:i/>
        </w:rPr>
        <w:t>”</w:t>
      </w:r>
      <w:r w:rsidR="004B0951">
        <w:t>; “</w:t>
      </w:r>
      <w:r w:rsidR="00FF2747" w:rsidRPr="00FF2747">
        <w:t xml:space="preserve">Derleme niteliğinde ise; </w:t>
      </w:r>
      <w:r w:rsidR="00FF2747" w:rsidRPr="004B0951">
        <w:rPr>
          <w:b/>
          <w:i/>
        </w:rPr>
        <w:t>Özet, Giri</w:t>
      </w:r>
      <w:r w:rsidR="004B0951">
        <w:rPr>
          <w:b/>
          <w:i/>
        </w:rPr>
        <w:t>ş, Konu alt başlıkları, Sonuç,</w:t>
      </w:r>
      <w:r w:rsidR="00FF2747" w:rsidRPr="004B0951">
        <w:rPr>
          <w:b/>
          <w:i/>
        </w:rPr>
        <w:t xml:space="preserve"> Kaynaklar</w:t>
      </w:r>
      <w:r w:rsidR="004B0951">
        <w:t xml:space="preserve"> </w:t>
      </w:r>
      <w:r w:rsidR="00FF2747" w:rsidRPr="00FF2747">
        <w:t>ve</w:t>
      </w:r>
      <w:r w:rsidR="00211834" w:rsidRPr="00FF2747">
        <w:rPr>
          <w:b/>
        </w:rPr>
        <w:t xml:space="preserve"> </w:t>
      </w:r>
      <w:r w:rsidR="00211834" w:rsidRPr="004B0951">
        <w:rPr>
          <w:b/>
          <w:i/>
        </w:rPr>
        <w:t>Özgeçmiş</w:t>
      </w:r>
      <w:bookmarkStart w:id="48" w:name="_Toc446404792"/>
      <w:bookmarkStart w:id="49" w:name="_Toc446468230"/>
      <w:bookmarkStart w:id="50" w:name="_Toc446492912"/>
      <w:bookmarkStart w:id="51" w:name="_Toc513521396"/>
      <w:bookmarkStart w:id="52" w:name="_Toc513521555"/>
      <w:bookmarkStart w:id="53" w:name="_Toc513531351"/>
      <w:bookmarkStart w:id="54" w:name="_Toc513531441"/>
      <w:bookmarkStart w:id="55" w:name="_Toc513532663"/>
      <w:r w:rsidR="00575250" w:rsidRPr="004B0951">
        <w:rPr>
          <w:b/>
          <w:i/>
        </w:rPr>
        <w:t xml:space="preserve"> Sayfası</w:t>
      </w:r>
      <w:r w:rsidR="004B0951">
        <w:rPr>
          <w:b/>
          <w:i/>
        </w:rPr>
        <w:t>”</w:t>
      </w:r>
      <w:r w:rsidRPr="0032250E">
        <w:t>ndan</w:t>
      </w:r>
      <w:r w:rsidR="004B0951">
        <w:t xml:space="preserve"> </w:t>
      </w:r>
      <w:r w:rsidR="00646AC0">
        <w:t>oluşur.</w:t>
      </w:r>
    </w:p>
    <w:p w14:paraId="1FD05B05" w14:textId="77777777" w:rsidR="00011774" w:rsidRDefault="00011774" w:rsidP="00011774">
      <w:pPr>
        <w:ind w:firstLine="360"/>
        <w:jc w:val="both"/>
        <w:rPr>
          <w:b/>
        </w:rPr>
      </w:pPr>
    </w:p>
    <w:p w14:paraId="17409088" w14:textId="77777777" w:rsidR="00F74865" w:rsidRPr="00FF2747" w:rsidRDefault="00011774" w:rsidP="00011774">
      <w:pPr>
        <w:ind w:firstLine="360"/>
        <w:jc w:val="both"/>
        <w:rPr>
          <w:b/>
        </w:rPr>
      </w:pPr>
      <w:r w:rsidRPr="00FF2747">
        <w:rPr>
          <w:b/>
        </w:rPr>
        <w:t>ÖNCÜL SAYFALAR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2F57059" w14:textId="77777777" w:rsidR="00011774" w:rsidRDefault="00011774" w:rsidP="00011774">
      <w:pPr>
        <w:ind w:firstLine="360"/>
        <w:jc w:val="both"/>
        <w:rPr>
          <w:b/>
        </w:rPr>
      </w:pPr>
      <w:bookmarkStart w:id="56" w:name="_Toc446468231"/>
      <w:bookmarkStart w:id="57" w:name="_Toc446492913"/>
      <w:bookmarkStart w:id="58" w:name="_Toc513521397"/>
      <w:bookmarkStart w:id="59" w:name="_Toc513521556"/>
      <w:bookmarkStart w:id="60" w:name="_Toc513531352"/>
      <w:bookmarkStart w:id="61" w:name="_Toc513531442"/>
      <w:bookmarkStart w:id="62" w:name="_Toc513532664"/>
    </w:p>
    <w:p w14:paraId="3CE3CFFD" w14:textId="77777777" w:rsidR="00F74865" w:rsidRPr="00FF2747" w:rsidRDefault="00F74865" w:rsidP="00011774">
      <w:pPr>
        <w:ind w:firstLine="360"/>
        <w:jc w:val="both"/>
        <w:rPr>
          <w:b/>
        </w:rPr>
      </w:pPr>
      <w:r w:rsidRPr="00FF2747">
        <w:rPr>
          <w:b/>
        </w:rPr>
        <w:t>Başlık Sayfası</w:t>
      </w:r>
      <w:bookmarkEnd w:id="56"/>
      <w:bookmarkEnd w:id="57"/>
      <w:bookmarkEnd w:id="58"/>
      <w:bookmarkEnd w:id="59"/>
      <w:bookmarkEnd w:id="60"/>
      <w:bookmarkEnd w:id="61"/>
      <w:bookmarkEnd w:id="62"/>
      <w:r w:rsidR="00857066" w:rsidRPr="00FF2747">
        <w:rPr>
          <w:b/>
        </w:rPr>
        <w:t xml:space="preserve"> (Dış kapak ve İç Kapak)</w:t>
      </w:r>
    </w:p>
    <w:p w14:paraId="0AAEE598" w14:textId="77777777" w:rsidR="00F74865" w:rsidRPr="00FF2747" w:rsidRDefault="0064659B" w:rsidP="00011774">
      <w:pPr>
        <w:ind w:firstLine="360"/>
        <w:jc w:val="both"/>
      </w:pPr>
      <w:r>
        <w:t xml:space="preserve">Dış kapak (karton) ve iç kapak (kağıt) aynı tarzda </w:t>
      </w:r>
      <w:r w:rsidR="00113E1C" w:rsidRPr="00C307E9">
        <w:rPr>
          <w:b/>
        </w:rPr>
        <w:t xml:space="preserve">Ek </w:t>
      </w:r>
      <w:r w:rsidR="00857066" w:rsidRPr="00C307E9">
        <w:rPr>
          <w:b/>
        </w:rPr>
        <w:t>1</w:t>
      </w:r>
      <w:r w:rsidR="00113E1C" w:rsidRPr="00FF2747">
        <w:t>’d</w:t>
      </w:r>
      <w:r w:rsidR="00857066" w:rsidRPr="00FF2747">
        <w:t>e</w:t>
      </w:r>
      <w:r w:rsidR="00113E1C" w:rsidRPr="00FF2747">
        <w:t xml:space="preserve"> gösteril</w:t>
      </w:r>
      <w:r>
        <w:t>en</w:t>
      </w:r>
      <w:r w:rsidR="00113E1C" w:rsidRPr="00FF2747">
        <w:t xml:space="preserve"> formata uygun şekilde hazırlanmalıdır. </w:t>
      </w:r>
    </w:p>
    <w:p w14:paraId="72AAB309" w14:textId="77777777" w:rsidR="00011774" w:rsidRDefault="00011774" w:rsidP="00011774">
      <w:pPr>
        <w:ind w:firstLine="360"/>
        <w:jc w:val="both"/>
        <w:rPr>
          <w:b/>
        </w:rPr>
      </w:pPr>
      <w:bookmarkStart w:id="63" w:name="_Toc446468232"/>
      <w:bookmarkStart w:id="64" w:name="_Toc446492914"/>
      <w:bookmarkStart w:id="65" w:name="_Toc513521398"/>
      <w:bookmarkStart w:id="66" w:name="_Toc513521557"/>
      <w:bookmarkStart w:id="67" w:name="_Toc513531353"/>
      <w:bookmarkStart w:id="68" w:name="_Toc513531443"/>
      <w:bookmarkStart w:id="69" w:name="_Toc513532665"/>
    </w:p>
    <w:p w14:paraId="19A350AA" w14:textId="77777777" w:rsidR="00F74865" w:rsidRPr="00FF2747" w:rsidRDefault="00F74865" w:rsidP="00011774">
      <w:pPr>
        <w:ind w:firstLine="360"/>
        <w:jc w:val="both"/>
        <w:rPr>
          <w:b/>
        </w:rPr>
      </w:pPr>
      <w:r w:rsidRPr="00FF2747">
        <w:rPr>
          <w:b/>
        </w:rPr>
        <w:t>Onay Sayfası</w:t>
      </w:r>
      <w:bookmarkEnd w:id="63"/>
      <w:bookmarkEnd w:id="64"/>
      <w:bookmarkEnd w:id="65"/>
      <w:bookmarkEnd w:id="66"/>
      <w:bookmarkEnd w:id="67"/>
      <w:bookmarkEnd w:id="68"/>
      <w:bookmarkEnd w:id="69"/>
    </w:p>
    <w:p w14:paraId="295A4EEB" w14:textId="77777777" w:rsidR="00F74865" w:rsidRPr="00FF2747" w:rsidRDefault="00F74865" w:rsidP="00011774">
      <w:pPr>
        <w:ind w:firstLine="360"/>
        <w:jc w:val="both"/>
      </w:pPr>
      <w:r w:rsidRPr="00FF2747">
        <w:t xml:space="preserve">Örnek bir onay sayfası </w:t>
      </w:r>
      <w:r w:rsidRPr="00C307E9">
        <w:rPr>
          <w:b/>
        </w:rPr>
        <w:t xml:space="preserve">Ek </w:t>
      </w:r>
      <w:r w:rsidR="00857066" w:rsidRPr="00C307E9">
        <w:rPr>
          <w:b/>
        </w:rPr>
        <w:t>2</w:t>
      </w:r>
      <w:r w:rsidRPr="00FF2747">
        <w:t xml:space="preserve">’de verilmiştir. </w:t>
      </w:r>
      <w:r w:rsidR="00857066" w:rsidRPr="00FF2747">
        <w:t>Bitirme tezi ciltlendikten sonra Onay sayfası</w:t>
      </w:r>
      <w:r w:rsidRPr="00FF2747">
        <w:t xml:space="preserve"> </w:t>
      </w:r>
      <w:r w:rsidR="00857066" w:rsidRPr="00FF2747">
        <w:t xml:space="preserve">Danışman tarafından </w:t>
      </w:r>
      <w:r w:rsidRPr="00FF2747">
        <w:t xml:space="preserve">imzalanmalıdır. </w:t>
      </w:r>
    </w:p>
    <w:p w14:paraId="089259F4" w14:textId="77777777" w:rsidR="00011774" w:rsidRDefault="00011774" w:rsidP="00011774">
      <w:pPr>
        <w:ind w:firstLine="360"/>
        <w:jc w:val="both"/>
        <w:rPr>
          <w:b/>
        </w:rPr>
      </w:pPr>
      <w:bookmarkStart w:id="70" w:name="_Toc446468235"/>
      <w:bookmarkStart w:id="71" w:name="_Toc446492917"/>
      <w:bookmarkStart w:id="72" w:name="_Toc513521401"/>
      <w:bookmarkStart w:id="73" w:name="_Toc513521560"/>
      <w:bookmarkStart w:id="74" w:name="_Toc513531356"/>
      <w:bookmarkStart w:id="75" w:name="_Toc513531446"/>
      <w:bookmarkStart w:id="76" w:name="_Toc513532668"/>
    </w:p>
    <w:p w14:paraId="71918B2D" w14:textId="77777777" w:rsidR="00F74865" w:rsidRPr="008A3245" w:rsidRDefault="00F74865" w:rsidP="00011774">
      <w:pPr>
        <w:ind w:firstLine="360"/>
        <w:jc w:val="both"/>
        <w:rPr>
          <w:b/>
        </w:rPr>
      </w:pPr>
      <w:r w:rsidRPr="008A3245">
        <w:rPr>
          <w:b/>
        </w:rPr>
        <w:t>İçindekiler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77953D9F" w14:textId="77777777" w:rsidR="00F74865" w:rsidRPr="00FF2747" w:rsidRDefault="00F74865" w:rsidP="00011774">
      <w:pPr>
        <w:ind w:firstLine="360"/>
        <w:jc w:val="both"/>
      </w:pPr>
      <w:r w:rsidRPr="00FF2747">
        <w:t>İçindekiler; bölüm</w:t>
      </w:r>
      <w:r w:rsidR="00C307E9">
        <w:t>ler</w:t>
      </w:r>
      <w:r w:rsidRPr="00FF2747">
        <w:t xml:space="preserve"> ve alt bölü</w:t>
      </w:r>
      <w:r w:rsidR="0063703D" w:rsidRPr="00FF2747">
        <w:t>mlerin başlıklarını, kaynakları</w:t>
      </w:r>
      <w:r w:rsidRPr="00FF2747">
        <w:t xml:space="preserve"> ve özgeçmişi listelemelidir. </w:t>
      </w:r>
    </w:p>
    <w:p w14:paraId="3369FBC4" w14:textId="77777777" w:rsidR="00F74865" w:rsidRPr="008A3245" w:rsidRDefault="00011774" w:rsidP="00011774">
      <w:pPr>
        <w:ind w:firstLine="360"/>
        <w:jc w:val="both"/>
        <w:rPr>
          <w:b/>
        </w:rPr>
      </w:pPr>
      <w:bookmarkStart w:id="77" w:name="_Toc446404793"/>
      <w:bookmarkStart w:id="78" w:name="_Toc446468239"/>
      <w:bookmarkStart w:id="79" w:name="_Toc446492921"/>
      <w:bookmarkStart w:id="80" w:name="_Toc513521405"/>
      <w:bookmarkStart w:id="81" w:name="_Toc513521564"/>
      <w:bookmarkStart w:id="82" w:name="_Toc513531360"/>
      <w:bookmarkStart w:id="83" w:name="_Toc513531450"/>
      <w:bookmarkStart w:id="84" w:name="_Toc513532672"/>
      <w:r w:rsidRPr="008A3245">
        <w:rPr>
          <w:b/>
        </w:rPr>
        <w:lastRenderedPageBreak/>
        <w:t>METİN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b/>
        </w:rPr>
        <w:t xml:space="preserve"> SAYFALARI</w:t>
      </w:r>
    </w:p>
    <w:p w14:paraId="03EC638D" w14:textId="77777777" w:rsidR="0032250E" w:rsidRDefault="0032250E" w:rsidP="00011774">
      <w:pPr>
        <w:ind w:firstLine="360"/>
        <w:jc w:val="both"/>
      </w:pPr>
    </w:p>
    <w:p w14:paraId="1EB3C76E" w14:textId="77777777" w:rsidR="00FE5B4F" w:rsidRPr="00FF2747" w:rsidRDefault="00F74865" w:rsidP="00011774">
      <w:pPr>
        <w:ind w:firstLine="360"/>
        <w:jc w:val="both"/>
      </w:pPr>
      <w:r w:rsidRPr="00FF2747">
        <w:t>Metin</w:t>
      </w:r>
      <w:r w:rsidR="00575250">
        <w:t>;</w:t>
      </w:r>
      <w:r w:rsidR="008A3245">
        <w:t xml:space="preserve"> araştırma ve derleme niteliğinde olmasına göre</w:t>
      </w:r>
      <w:r w:rsidRPr="00FF2747">
        <w:t xml:space="preserve"> </w:t>
      </w:r>
      <w:r w:rsidR="00C307E9">
        <w:t>Tez Kısımları başlığında</w:t>
      </w:r>
      <w:r w:rsidRPr="00FF2747">
        <w:t xml:space="preserve"> belirtilen bölümler ardışık bir biçimde yer almalıdır. </w:t>
      </w:r>
      <w:bookmarkStart w:id="85" w:name="_Toc446468240"/>
      <w:bookmarkStart w:id="86" w:name="_Toc446492922"/>
      <w:bookmarkStart w:id="87" w:name="_Toc513521406"/>
      <w:bookmarkStart w:id="88" w:name="_Toc513521565"/>
      <w:bookmarkStart w:id="89" w:name="_Toc513531361"/>
      <w:bookmarkStart w:id="90" w:name="_Toc513531451"/>
      <w:bookmarkStart w:id="91" w:name="_Toc513532673"/>
    </w:p>
    <w:p w14:paraId="71F68B11" w14:textId="77777777" w:rsidR="00011774" w:rsidRDefault="00011774" w:rsidP="00011774">
      <w:pPr>
        <w:ind w:firstLine="360"/>
        <w:jc w:val="both"/>
        <w:rPr>
          <w:b/>
        </w:rPr>
      </w:pPr>
    </w:p>
    <w:p w14:paraId="1A420FA7" w14:textId="77777777" w:rsidR="00F74865" w:rsidRPr="008A3245" w:rsidRDefault="00F74865" w:rsidP="00011774">
      <w:pPr>
        <w:ind w:firstLine="360"/>
        <w:jc w:val="both"/>
        <w:rPr>
          <w:b/>
        </w:rPr>
      </w:pPr>
      <w:r w:rsidRPr="008A3245">
        <w:rPr>
          <w:b/>
        </w:rPr>
        <w:t>Özet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735F3289" w14:textId="77777777" w:rsidR="00F74865" w:rsidRPr="00FF2747" w:rsidRDefault="00F74865" w:rsidP="00011774">
      <w:pPr>
        <w:ind w:firstLine="360"/>
        <w:jc w:val="both"/>
      </w:pPr>
      <w:r w:rsidRPr="00FF2747">
        <w:t>Özet, tezin kısa ve öz bir şekilde içeriğini yansıtmalı ve 250 kelimeyi aşmamalıdır. Özet</w:t>
      </w:r>
      <w:r w:rsidR="00C307E9">
        <w:t>te, formül, tablo ve şekil</w:t>
      </w:r>
      <w:r w:rsidRPr="00FF2747">
        <w:t xml:space="preserve"> </w:t>
      </w:r>
      <w:r w:rsidR="00C307E9">
        <w:t>yer almamalıdır.</w:t>
      </w:r>
      <w:r w:rsidRPr="00FF2747">
        <w:t xml:space="preserve"> Özetin bitiminden sonra, ayrı bir paragraf halinde tezle ilgili en fazla 5 anahtar kelime</w:t>
      </w:r>
      <w:r w:rsidR="00C307E9">
        <w:t xml:space="preserve"> </w:t>
      </w:r>
      <w:r w:rsidR="00C307E9" w:rsidRPr="00C307E9">
        <w:rPr>
          <w:i/>
          <w:sz w:val="18"/>
          <w:szCs w:val="18"/>
        </w:rPr>
        <w:t>(italik, 9 punto ile)</w:t>
      </w:r>
      <w:r w:rsidRPr="00C307E9">
        <w:rPr>
          <w:i/>
          <w:sz w:val="18"/>
          <w:szCs w:val="18"/>
        </w:rPr>
        <w:t xml:space="preserve"> </w:t>
      </w:r>
      <w:r w:rsidRPr="00FF2747">
        <w:t xml:space="preserve">belirtilmelidir. </w:t>
      </w:r>
    </w:p>
    <w:p w14:paraId="2622ACCE" w14:textId="77777777" w:rsidR="00011774" w:rsidRDefault="00011774" w:rsidP="00011774">
      <w:pPr>
        <w:ind w:firstLine="360"/>
        <w:jc w:val="both"/>
        <w:rPr>
          <w:b/>
        </w:rPr>
      </w:pPr>
      <w:bookmarkStart w:id="92" w:name="_Toc446468242"/>
      <w:bookmarkStart w:id="93" w:name="_Toc446492924"/>
      <w:bookmarkStart w:id="94" w:name="_Toc513521408"/>
      <w:bookmarkStart w:id="95" w:name="_Toc513521567"/>
      <w:bookmarkStart w:id="96" w:name="_Toc513531363"/>
      <w:bookmarkStart w:id="97" w:name="_Toc513531453"/>
      <w:bookmarkStart w:id="98" w:name="_Toc513532675"/>
    </w:p>
    <w:p w14:paraId="1B4C1834" w14:textId="77777777" w:rsidR="00F74865" w:rsidRPr="008A3245" w:rsidRDefault="00F74865" w:rsidP="00011774">
      <w:pPr>
        <w:ind w:firstLine="360"/>
        <w:jc w:val="both"/>
        <w:rPr>
          <w:b/>
        </w:rPr>
      </w:pPr>
      <w:r w:rsidRPr="008A3245">
        <w:rPr>
          <w:b/>
        </w:rPr>
        <w:t>Giriş</w:t>
      </w:r>
      <w:bookmarkEnd w:id="92"/>
      <w:bookmarkEnd w:id="93"/>
      <w:bookmarkEnd w:id="94"/>
      <w:bookmarkEnd w:id="95"/>
      <w:bookmarkEnd w:id="96"/>
      <w:bookmarkEnd w:id="97"/>
      <w:bookmarkEnd w:id="98"/>
    </w:p>
    <w:p w14:paraId="514953AA" w14:textId="77777777" w:rsidR="00F74865" w:rsidRPr="00FF2747" w:rsidRDefault="00F74865" w:rsidP="00011774">
      <w:pPr>
        <w:ind w:firstLine="360"/>
        <w:jc w:val="both"/>
      </w:pPr>
      <w:r w:rsidRPr="00FF2747">
        <w:t xml:space="preserve">Bu bölümde, </w:t>
      </w:r>
      <w:r w:rsidR="0063703D" w:rsidRPr="00FF2747">
        <w:t>konunun</w:t>
      </w:r>
      <w:r w:rsidRPr="00FF2747">
        <w:t xml:space="preserve"> literatürdeki yeri açık bir biçimde </w:t>
      </w:r>
      <w:r w:rsidR="007C3BB1">
        <w:t>ele alınmalı, verilen bilgiler kaynaklara dayandırılmalıdır. Bu bölümün son paragrafında</w:t>
      </w:r>
      <w:r w:rsidRPr="00FF2747">
        <w:t xml:space="preserve"> tezin ama</w:t>
      </w:r>
      <w:r w:rsidR="00FE5B4F" w:rsidRPr="00FF2747">
        <w:t>cı</w:t>
      </w:r>
      <w:r w:rsidRPr="00FF2747">
        <w:t xml:space="preserve"> </w:t>
      </w:r>
      <w:r w:rsidR="00FE5B4F" w:rsidRPr="00FF2747">
        <w:t>belirtilmelidir.</w:t>
      </w:r>
      <w:r w:rsidRPr="00FF2747">
        <w:t xml:space="preserve"> </w:t>
      </w:r>
    </w:p>
    <w:p w14:paraId="051B7342" w14:textId="77777777" w:rsidR="00011774" w:rsidRDefault="00011774" w:rsidP="00011774">
      <w:pPr>
        <w:ind w:firstLine="360"/>
        <w:jc w:val="both"/>
        <w:rPr>
          <w:b/>
        </w:rPr>
      </w:pPr>
      <w:bookmarkStart w:id="99" w:name="_Toc446468243"/>
      <w:bookmarkStart w:id="100" w:name="_Toc446492925"/>
      <w:bookmarkStart w:id="101" w:name="_Toc513521409"/>
      <w:bookmarkStart w:id="102" w:name="_Toc513521568"/>
      <w:bookmarkStart w:id="103" w:name="_Toc513531364"/>
      <w:bookmarkStart w:id="104" w:name="_Toc513531454"/>
      <w:bookmarkStart w:id="105" w:name="_Toc513532676"/>
    </w:p>
    <w:p w14:paraId="09215DEE" w14:textId="77777777" w:rsidR="00F74865" w:rsidRPr="008A3245" w:rsidRDefault="00F74865" w:rsidP="00011774">
      <w:pPr>
        <w:ind w:firstLine="360"/>
        <w:jc w:val="both"/>
        <w:rPr>
          <w:b/>
        </w:rPr>
      </w:pPr>
      <w:r w:rsidRPr="008A3245">
        <w:rPr>
          <w:b/>
        </w:rPr>
        <w:t>Gereç ve Yöntem</w:t>
      </w:r>
      <w:bookmarkEnd w:id="99"/>
      <w:bookmarkEnd w:id="100"/>
      <w:bookmarkEnd w:id="101"/>
      <w:bookmarkEnd w:id="102"/>
      <w:bookmarkEnd w:id="103"/>
      <w:bookmarkEnd w:id="104"/>
      <w:bookmarkEnd w:id="105"/>
    </w:p>
    <w:p w14:paraId="601D3AB7" w14:textId="77777777" w:rsidR="00FE5B4F" w:rsidRPr="00FF2747" w:rsidRDefault="00F74865" w:rsidP="00011774">
      <w:pPr>
        <w:ind w:firstLine="360"/>
        <w:jc w:val="both"/>
      </w:pPr>
      <w:r w:rsidRPr="00FF2747">
        <w:t>Bu bölümde</w:t>
      </w:r>
      <w:r w:rsidR="00972E1D">
        <w:t>,</w:t>
      </w:r>
      <w:r w:rsidRPr="00FF2747">
        <w:t xml:space="preserve"> </w:t>
      </w:r>
      <w:r w:rsidR="00972E1D">
        <w:t xml:space="preserve">tezde </w:t>
      </w:r>
      <w:r w:rsidRPr="00FF2747">
        <w:t xml:space="preserve">kullanılan gereçler ve yöntemler anlaşılır bir biçimde verilmelidir. </w:t>
      </w:r>
      <w:r w:rsidR="00FE5B4F" w:rsidRPr="00FF2747">
        <w:t>Bu bölüm</w:t>
      </w:r>
      <w:r w:rsidRPr="00FF2747">
        <w:t xml:space="preserve"> alt başlıklara ayrılabilir. </w:t>
      </w:r>
      <w:bookmarkStart w:id="106" w:name="_Toc446468244"/>
      <w:bookmarkStart w:id="107" w:name="_Toc446492926"/>
      <w:bookmarkStart w:id="108" w:name="_Toc513521410"/>
      <w:bookmarkStart w:id="109" w:name="_Toc513521569"/>
      <w:bookmarkStart w:id="110" w:name="_Toc513531365"/>
      <w:bookmarkStart w:id="111" w:name="_Toc513531455"/>
      <w:bookmarkStart w:id="112" w:name="_Toc513532677"/>
    </w:p>
    <w:p w14:paraId="5C6274B7" w14:textId="77777777" w:rsidR="00011774" w:rsidRDefault="00011774" w:rsidP="00011774">
      <w:pPr>
        <w:ind w:firstLine="360"/>
        <w:jc w:val="both"/>
        <w:rPr>
          <w:b/>
        </w:rPr>
      </w:pPr>
    </w:p>
    <w:p w14:paraId="48248272" w14:textId="77777777" w:rsidR="00F74865" w:rsidRPr="008A3245" w:rsidRDefault="00F74865" w:rsidP="00011774">
      <w:pPr>
        <w:ind w:firstLine="360"/>
        <w:jc w:val="both"/>
        <w:rPr>
          <w:b/>
        </w:rPr>
      </w:pPr>
      <w:r w:rsidRPr="008A3245">
        <w:rPr>
          <w:b/>
        </w:rPr>
        <w:t>Bulgular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3BAD33D2" w14:textId="77777777" w:rsidR="00FE5B4F" w:rsidRPr="00FF2747" w:rsidRDefault="00F74865" w:rsidP="00011774">
      <w:pPr>
        <w:ind w:firstLine="360"/>
        <w:jc w:val="both"/>
      </w:pPr>
      <w:r w:rsidRPr="00FF2747">
        <w:t>Bu bölümde, elde edilen bulgular</w:t>
      </w:r>
      <w:r w:rsidR="00D1637C">
        <w:t xml:space="preserve"> tercihen tablo veya şekiller </w:t>
      </w:r>
      <w:r w:rsidRPr="00FF2747">
        <w:t>k</w:t>
      </w:r>
      <w:bookmarkStart w:id="113" w:name="_Toc446468249"/>
      <w:bookmarkStart w:id="114" w:name="_Toc446492931"/>
      <w:bookmarkStart w:id="115" w:name="_Toc513521415"/>
      <w:bookmarkStart w:id="116" w:name="_Toc513521574"/>
      <w:bookmarkStart w:id="117" w:name="_Toc513531370"/>
      <w:bookmarkStart w:id="118" w:name="_Toc513531460"/>
      <w:bookmarkStart w:id="119" w:name="_Toc513532682"/>
      <w:r w:rsidR="00D1637C">
        <w:t>ullanılarak sunulmalıdır.</w:t>
      </w:r>
    </w:p>
    <w:p w14:paraId="7EA9C20C" w14:textId="77777777" w:rsidR="00011774" w:rsidRDefault="00011774" w:rsidP="00011774">
      <w:pPr>
        <w:ind w:firstLine="360"/>
        <w:jc w:val="both"/>
        <w:rPr>
          <w:b/>
        </w:rPr>
      </w:pPr>
    </w:p>
    <w:p w14:paraId="5186407E" w14:textId="77777777" w:rsidR="00F74865" w:rsidRPr="008A3245" w:rsidRDefault="00F74865" w:rsidP="00011774">
      <w:pPr>
        <w:ind w:firstLine="360"/>
        <w:jc w:val="both"/>
        <w:rPr>
          <w:b/>
        </w:rPr>
      </w:pPr>
      <w:r w:rsidRPr="008A3245">
        <w:rPr>
          <w:b/>
        </w:rPr>
        <w:t>Tartışma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2664FE9D" w14:textId="77777777" w:rsidR="008A3245" w:rsidRDefault="00F74865" w:rsidP="00011774">
      <w:pPr>
        <w:ind w:firstLine="360"/>
        <w:jc w:val="both"/>
      </w:pPr>
      <w:r w:rsidRPr="00FF2747">
        <w:t xml:space="preserve">Tartışma bölümü, </w:t>
      </w:r>
      <w:r w:rsidR="008A3245">
        <w:t xml:space="preserve">araştırma niteliğindeki </w:t>
      </w:r>
      <w:r w:rsidRPr="00FF2747">
        <w:t>tezin yorum kısmıdır. Elde edilen verilerin literatür ışığında ne anlama geldiği açık seçik ortaya konmalı ve veriler yorumlan</w:t>
      </w:r>
      <w:r w:rsidR="00E175DD">
        <w:t xml:space="preserve">arak </w:t>
      </w:r>
      <w:r w:rsidR="008A3245">
        <w:t>mevcut literatür</w:t>
      </w:r>
      <w:r w:rsidR="00E175DD">
        <w:t>ler</w:t>
      </w:r>
      <w:r w:rsidR="008A3245">
        <w:t xml:space="preserve"> ışığında</w:t>
      </w:r>
      <w:r w:rsidRPr="00FF2747">
        <w:t xml:space="preserve"> </w:t>
      </w:r>
      <w:r w:rsidR="008A3245">
        <w:t>sonuçlar tartışılmalıdır.</w:t>
      </w:r>
    </w:p>
    <w:p w14:paraId="0B88828A" w14:textId="77777777" w:rsidR="00011774" w:rsidRDefault="00011774" w:rsidP="00011774">
      <w:pPr>
        <w:ind w:firstLine="360"/>
        <w:jc w:val="both"/>
        <w:rPr>
          <w:b/>
        </w:rPr>
      </w:pPr>
    </w:p>
    <w:p w14:paraId="0F048FC6" w14:textId="77777777" w:rsidR="009458F6" w:rsidRDefault="008A3245" w:rsidP="00011774">
      <w:pPr>
        <w:ind w:firstLine="360"/>
        <w:jc w:val="both"/>
        <w:rPr>
          <w:b/>
        </w:rPr>
      </w:pPr>
      <w:r w:rsidRPr="00CA1F3D">
        <w:rPr>
          <w:b/>
        </w:rPr>
        <w:t xml:space="preserve">Bitirme tezi derleme niteliğinde ise; </w:t>
      </w:r>
    </w:p>
    <w:p w14:paraId="3D0C55C7" w14:textId="77777777" w:rsidR="008A3245" w:rsidRDefault="00CA1F3D" w:rsidP="00011774">
      <w:pPr>
        <w:ind w:firstLine="360"/>
        <w:jc w:val="both"/>
      </w:pPr>
      <w:r w:rsidRPr="0032250E">
        <w:t>G</w:t>
      </w:r>
      <w:r w:rsidR="008A3245" w:rsidRPr="0032250E">
        <w:t>iriş</w:t>
      </w:r>
      <w:r w:rsidR="008A3245">
        <w:t xml:space="preserve"> bölümünden sonra ilgili konular</w:t>
      </w:r>
      <w:r>
        <w:t xml:space="preserve"> </w:t>
      </w:r>
      <w:r w:rsidR="008A3245" w:rsidRPr="00FF2747">
        <w:t>alt başlık</w:t>
      </w:r>
      <w:r w:rsidR="008A3245">
        <w:t xml:space="preserve">lar halinde sunulmalıdır. </w:t>
      </w:r>
    </w:p>
    <w:p w14:paraId="1D438BA3" w14:textId="77777777" w:rsidR="00011774" w:rsidRDefault="00011774" w:rsidP="00011774">
      <w:pPr>
        <w:ind w:firstLine="360"/>
        <w:jc w:val="both"/>
        <w:rPr>
          <w:b/>
        </w:rPr>
      </w:pPr>
    </w:p>
    <w:p w14:paraId="4350A59C" w14:textId="77777777" w:rsidR="008A3245" w:rsidRPr="008A3245" w:rsidRDefault="008A3245" w:rsidP="00011774">
      <w:pPr>
        <w:ind w:firstLine="360"/>
        <w:jc w:val="both"/>
        <w:rPr>
          <w:b/>
        </w:rPr>
      </w:pPr>
      <w:r w:rsidRPr="008A3245">
        <w:rPr>
          <w:b/>
        </w:rPr>
        <w:t>Sonuç</w:t>
      </w:r>
    </w:p>
    <w:p w14:paraId="07EE30C2" w14:textId="77777777" w:rsidR="00F74865" w:rsidRPr="00FF2747" w:rsidRDefault="002877A8" w:rsidP="00011774">
      <w:pPr>
        <w:ind w:firstLine="360"/>
        <w:jc w:val="both"/>
      </w:pPr>
      <w:r w:rsidRPr="00FF2747">
        <w:t xml:space="preserve"> </w:t>
      </w:r>
      <w:r w:rsidR="008A3245">
        <w:t>Bu bölümde, yapılan çalışmanın ya da hazırlanan derlemenin sonuçları ve önemi</w:t>
      </w:r>
      <w:r w:rsidR="00E175DD">
        <w:t>,</w:t>
      </w:r>
      <w:r w:rsidR="003F4B57">
        <w:t xml:space="preserve"> kısa</w:t>
      </w:r>
      <w:r w:rsidR="008A3245">
        <w:t xml:space="preserve"> </w:t>
      </w:r>
      <w:r w:rsidR="00E175DD">
        <w:t xml:space="preserve">bir paragraf halinde </w:t>
      </w:r>
      <w:r w:rsidR="008A3245">
        <w:t>belirtilmelidir.</w:t>
      </w:r>
      <w:r w:rsidR="00F74865" w:rsidRPr="00FF2747">
        <w:t xml:space="preserve"> </w:t>
      </w:r>
    </w:p>
    <w:p w14:paraId="57D14935" w14:textId="77777777" w:rsidR="00646AC0" w:rsidRDefault="00646AC0" w:rsidP="00011774">
      <w:pPr>
        <w:ind w:firstLine="360"/>
        <w:jc w:val="both"/>
        <w:rPr>
          <w:b/>
        </w:rPr>
      </w:pPr>
      <w:bookmarkStart w:id="120" w:name="_Toc446468250"/>
      <w:bookmarkStart w:id="121" w:name="_Toc446492932"/>
      <w:bookmarkStart w:id="122" w:name="_Toc513521416"/>
      <w:bookmarkStart w:id="123" w:name="_Toc513521575"/>
      <w:bookmarkStart w:id="124" w:name="_Toc513531371"/>
      <w:bookmarkStart w:id="125" w:name="_Toc513531461"/>
      <w:bookmarkStart w:id="126" w:name="_Toc513532683"/>
    </w:p>
    <w:p w14:paraId="12F26214" w14:textId="77777777" w:rsidR="00FE5B4F" w:rsidRPr="0015625B" w:rsidRDefault="003F4B57" w:rsidP="00011774">
      <w:pPr>
        <w:ind w:firstLine="360"/>
        <w:jc w:val="both"/>
        <w:rPr>
          <w:b/>
        </w:rPr>
      </w:pPr>
      <w:r>
        <w:rPr>
          <w:b/>
        </w:rPr>
        <w:t>Tablo</w:t>
      </w:r>
      <w:r w:rsidR="00FE5B4F" w:rsidRPr="0015625B">
        <w:rPr>
          <w:b/>
        </w:rPr>
        <w:t xml:space="preserve"> ve Şekiller</w:t>
      </w:r>
    </w:p>
    <w:p w14:paraId="77A95B59" w14:textId="77777777" w:rsidR="0015625B" w:rsidRPr="00FF2747" w:rsidRDefault="008A3245" w:rsidP="00011774">
      <w:pPr>
        <w:ind w:firstLine="360"/>
        <w:jc w:val="both"/>
      </w:pPr>
      <w:r>
        <w:t xml:space="preserve">Hazırlanan tablo veya şekiller metin içerisinde </w:t>
      </w:r>
      <w:r w:rsidRPr="00FF2747">
        <w:t>ilk bahsedildikleri yere mümkün olan en yakın sayfada yer almalıdır.</w:t>
      </w:r>
      <w:r w:rsidR="0015625B">
        <w:t xml:space="preserve"> </w:t>
      </w:r>
      <w:r w:rsidRPr="00FF2747">
        <w:t xml:space="preserve"> </w:t>
      </w:r>
      <w:r w:rsidR="00FE5B4F" w:rsidRPr="00FF2747">
        <w:t>Tablo ve</w:t>
      </w:r>
      <w:r w:rsidR="0015625B">
        <w:t xml:space="preserve"> şekillerden </w:t>
      </w:r>
      <w:r w:rsidR="00FE5B4F" w:rsidRPr="00FF2747">
        <w:t>önce ve sonra bir satır aralık bırakılmalıdır.</w:t>
      </w:r>
      <w:r w:rsidR="00E175DD">
        <w:t xml:space="preserve"> </w:t>
      </w:r>
      <w:r w:rsidR="003F4B57">
        <w:t xml:space="preserve">Tablo başlıkları </w:t>
      </w:r>
      <w:r w:rsidRPr="00FF2747">
        <w:t xml:space="preserve">kısa ve öz olarak </w:t>
      </w:r>
      <w:r w:rsidR="00E175DD">
        <w:t xml:space="preserve">tablonun </w:t>
      </w:r>
      <w:r w:rsidR="003F4B57">
        <w:t>üst kısmına; şekil alt yazıları ise</w:t>
      </w:r>
      <w:r w:rsidR="0015625B" w:rsidRPr="00FF2747">
        <w:t xml:space="preserve"> şeklin bir satır altına yerleştirilmelidir. </w:t>
      </w:r>
      <w:r w:rsidR="003F4B57">
        <w:t>Tablo ve şekiller kendi içerisinde numaralandırılmalıdır.</w:t>
      </w:r>
    </w:p>
    <w:p w14:paraId="37226D7A" w14:textId="77777777" w:rsidR="00D8352C" w:rsidRDefault="00D8352C" w:rsidP="00011774">
      <w:pPr>
        <w:ind w:firstLine="360"/>
        <w:jc w:val="both"/>
        <w:rPr>
          <w:b/>
        </w:rPr>
      </w:pPr>
    </w:p>
    <w:p w14:paraId="3ECEBCCF" w14:textId="77777777" w:rsidR="00F74865" w:rsidRPr="0015625B" w:rsidRDefault="00F74865" w:rsidP="00011774">
      <w:pPr>
        <w:ind w:firstLine="360"/>
        <w:jc w:val="both"/>
        <w:rPr>
          <w:b/>
        </w:rPr>
      </w:pPr>
      <w:r w:rsidRPr="0015625B">
        <w:rPr>
          <w:b/>
        </w:rPr>
        <w:t>Kaynaklar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1C2E22B9" w14:textId="77777777" w:rsidR="003B5C0E" w:rsidRDefault="001C15F1" w:rsidP="00011774">
      <w:pPr>
        <w:ind w:firstLine="360"/>
        <w:jc w:val="both"/>
      </w:pPr>
      <w:bookmarkStart w:id="127" w:name="_Toc446468252"/>
      <w:bookmarkStart w:id="128" w:name="_Toc446492934"/>
      <w:bookmarkStart w:id="129" w:name="_Toc513521418"/>
      <w:bookmarkStart w:id="130" w:name="_Toc513521577"/>
      <w:bookmarkStart w:id="131" w:name="_Toc513531373"/>
      <w:bookmarkStart w:id="132" w:name="_Toc513531463"/>
      <w:bookmarkStart w:id="133" w:name="_Toc513532685"/>
      <w:r>
        <w:t xml:space="preserve">Kaynaklar, teze ilişkin seçilmiş kitap, makale veya diğer kaynaklardan meydana gelmiş bir listedir. </w:t>
      </w:r>
      <w:r w:rsidR="003B5C0E">
        <w:t>Kaynaklar, yazar(lar)ın soyadlarının alfabetik sırasına göre listelenmeli</w:t>
      </w:r>
      <w:r w:rsidR="0015625B" w:rsidRPr="0015625B">
        <w:t xml:space="preserve"> ve atıf yapıldığı yer</w:t>
      </w:r>
      <w:r w:rsidR="00F84874">
        <w:t>de tek aralık verildikten sonra</w:t>
      </w:r>
      <w:r w:rsidR="003B5C0E">
        <w:t xml:space="preserve"> parantez içinde</w:t>
      </w:r>
      <w:r w:rsidR="0015625B" w:rsidRPr="0015625B">
        <w:t xml:space="preserve"> gösterilmelidir</w:t>
      </w:r>
      <w:r w:rsidR="003B5C0E">
        <w:t xml:space="preserve"> </w:t>
      </w:r>
      <w:r w:rsidR="00B80A65">
        <w:t xml:space="preserve">(Rivers, 1988; </w:t>
      </w:r>
      <w:r w:rsidR="00B80A65" w:rsidRPr="00E175DD">
        <w:t>Chmielewski</w:t>
      </w:r>
      <w:r w:rsidR="00B80A65">
        <w:t xml:space="preserve"> ve ark.., 1995; </w:t>
      </w:r>
      <w:r w:rsidR="0032250E">
        <w:t>Öztürk</w:t>
      </w:r>
      <w:r w:rsidR="00B80A65">
        <w:t xml:space="preserve"> ve </w:t>
      </w:r>
      <w:r w:rsidR="0032250E">
        <w:t>Kahraman</w:t>
      </w:r>
      <w:r w:rsidR="00B80A65">
        <w:t>, 2009).</w:t>
      </w:r>
    </w:p>
    <w:p w14:paraId="30F6DEA9" w14:textId="77777777" w:rsidR="003B5C0E" w:rsidRDefault="003B5C0E" w:rsidP="00011774">
      <w:pPr>
        <w:ind w:firstLine="360"/>
        <w:jc w:val="both"/>
      </w:pPr>
    </w:p>
    <w:p w14:paraId="09C8CFDE" w14:textId="77777777" w:rsidR="0032250E" w:rsidRDefault="0032250E" w:rsidP="00011774">
      <w:pPr>
        <w:ind w:firstLine="360"/>
        <w:jc w:val="both"/>
      </w:pPr>
    </w:p>
    <w:p w14:paraId="77DB1C49" w14:textId="77777777" w:rsidR="0032250E" w:rsidRDefault="0032250E" w:rsidP="00011774">
      <w:pPr>
        <w:ind w:firstLine="360"/>
        <w:jc w:val="both"/>
      </w:pPr>
    </w:p>
    <w:p w14:paraId="2BD915E8" w14:textId="77777777" w:rsidR="0032250E" w:rsidRDefault="0032250E" w:rsidP="00011774">
      <w:pPr>
        <w:ind w:firstLine="360"/>
        <w:jc w:val="both"/>
      </w:pPr>
    </w:p>
    <w:p w14:paraId="422A22A6" w14:textId="77777777" w:rsidR="0032250E" w:rsidRDefault="0032250E" w:rsidP="00011774">
      <w:pPr>
        <w:ind w:firstLine="360"/>
        <w:jc w:val="both"/>
      </w:pPr>
    </w:p>
    <w:p w14:paraId="65800B13" w14:textId="77777777" w:rsidR="0032250E" w:rsidRDefault="0032250E" w:rsidP="00011774">
      <w:pPr>
        <w:ind w:firstLine="360"/>
        <w:jc w:val="both"/>
      </w:pPr>
    </w:p>
    <w:p w14:paraId="7C35D0C2" w14:textId="77777777" w:rsidR="0032250E" w:rsidRDefault="0032250E" w:rsidP="00011774">
      <w:pPr>
        <w:ind w:firstLine="360"/>
        <w:jc w:val="both"/>
      </w:pPr>
    </w:p>
    <w:p w14:paraId="3796A228" w14:textId="77777777" w:rsidR="0015625B" w:rsidRPr="000954A0" w:rsidRDefault="0015625B" w:rsidP="00011774">
      <w:pPr>
        <w:ind w:firstLine="360"/>
        <w:jc w:val="both"/>
        <w:rPr>
          <w:b/>
        </w:rPr>
      </w:pPr>
      <w:r w:rsidRPr="000954A0">
        <w:rPr>
          <w:b/>
        </w:rPr>
        <w:lastRenderedPageBreak/>
        <w:t>Kaynakların yazımı</w:t>
      </w:r>
      <w:r w:rsidR="001C15F1" w:rsidRPr="000954A0">
        <w:rPr>
          <w:b/>
        </w:rPr>
        <w:t xml:space="preserve">; </w:t>
      </w:r>
    </w:p>
    <w:p w14:paraId="28D79FCA" w14:textId="77777777" w:rsidR="0032250E" w:rsidRDefault="0032250E" w:rsidP="00011774">
      <w:pPr>
        <w:ind w:firstLine="360"/>
        <w:jc w:val="both"/>
      </w:pPr>
    </w:p>
    <w:p w14:paraId="7319D841" w14:textId="77777777" w:rsidR="001C15F1" w:rsidRPr="00F84874" w:rsidRDefault="00F84874" w:rsidP="00011774">
      <w:pPr>
        <w:ind w:firstLine="360"/>
        <w:jc w:val="both"/>
      </w:pPr>
      <w:r w:rsidRPr="00F84874">
        <w:t>Kaynak bir dergide yayı</w:t>
      </w:r>
      <w:r w:rsidR="00D8352C">
        <w:t>m</w:t>
      </w:r>
      <w:r w:rsidRPr="00F84874">
        <w:t xml:space="preserve">lanmış ise; </w:t>
      </w:r>
      <w:r w:rsidR="001C15F1" w:rsidRPr="00F84874">
        <w:t>yazar</w:t>
      </w:r>
      <w:r w:rsidR="00B80A65">
        <w:t>(ları)</w:t>
      </w:r>
      <w:r w:rsidR="001C15F1" w:rsidRPr="00F84874">
        <w:t>ın</w:t>
      </w:r>
      <w:r>
        <w:t xml:space="preserve"> </w:t>
      </w:r>
      <w:r w:rsidR="001C15F1" w:rsidRPr="00F84874">
        <w:t>soyadı, adının baş harfi</w:t>
      </w:r>
      <w:r w:rsidR="00E175DD">
        <w:t xml:space="preserve">, </w:t>
      </w:r>
      <w:r w:rsidR="00B80A65" w:rsidRPr="00F84874">
        <w:t>çalışmanın yayı</w:t>
      </w:r>
      <w:r w:rsidR="00D8352C">
        <w:t>m</w:t>
      </w:r>
      <w:r w:rsidR="00B80A65" w:rsidRPr="00F84874">
        <w:t>landığı tarih</w:t>
      </w:r>
      <w:r w:rsidR="00B80A65">
        <w:t>,</w:t>
      </w:r>
      <w:r w:rsidR="00B80A65" w:rsidRPr="00F84874">
        <w:t xml:space="preserve"> </w:t>
      </w:r>
      <w:r w:rsidR="001C15F1" w:rsidRPr="00F84874">
        <w:t>çalışmanın başlığı, yayı</w:t>
      </w:r>
      <w:r w:rsidR="00D8352C">
        <w:t>m</w:t>
      </w:r>
      <w:r w:rsidR="001C15F1" w:rsidRPr="00F84874">
        <w:t xml:space="preserve">landığı </w:t>
      </w:r>
      <w:r w:rsidR="00B80A65">
        <w:t>derginin</w:t>
      </w:r>
      <w:r w:rsidR="00E175DD">
        <w:t xml:space="preserve"> ismi</w:t>
      </w:r>
      <w:r w:rsidR="00B80A65">
        <w:t>, kaynağın cilt numarası</w:t>
      </w:r>
      <w:r w:rsidR="001C15F1" w:rsidRPr="00F84874">
        <w:t xml:space="preserve"> (varsa sayısı), başlangıç ve bitiş sayfa numaralarına yer verilmelidir. </w:t>
      </w:r>
    </w:p>
    <w:p w14:paraId="418A2794" w14:textId="77777777" w:rsidR="00B80A65" w:rsidRPr="00011774" w:rsidRDefault="00B80A65" w:rsidP="00011774">
      <w:pPr>
        <w:ind w:firstLine="360"/>
        <w:jc w:val="both"/>
        <w:rPr>
          <w:b/>
          <w:i/>
        </w:rPr>
      </w:pPr>
      <w:r w:rsidRPr="00011774">
        <w:rPr>
          <w:b/>
          <w:i/>
        </w:rPr>
        <w:t xml:space="preserve">Örnek: </w:t>
      </w:r>
    </w:p>
    <w:p w14:paraId="6C1D3D3E" w14:textId="77777777" w:rsidR="00F84874" w:rsidRPr="00E175DD" w:rsidRDefault="00F84874" w:rsidP="0032250E">
      <w:pPr>
        <w:ind w:firstLine="360"/>
        <w:jc w:val="both"/>
      </w:pPr>
      <w:r w:rsidRPr="00E175DD">
        <w:t xml:space="preserve">Chmielewski GW, Nicholas JM, Dulchassky SA. </w:t>
      </w:r>
      <w:r w:rsidR="00B80A65">
        <w:t>(</w:t>
      </w:r>
      <w:r w:rsidR="00B80A65" w:rsidRPr="00E175DD">
        <w:t>1995</w:t>
      </w:r>
      <w:r w:rsidR="00B80A65">
        <w:t xml:space="preserve">). </w:t>
      </w:r>
      <w:r w:rsidRPr="00E175DD">
        <w:t>Nonoperative management of gunshot wounds of the abdomen. Am</w:t>
      </w:r>
      <w:r w:rsidR="00B80A65">
        <w:t>erican</w:t>
      </w:r>
      <w:r w:rsidRPr="00E175DD">
        <w:t xml:space="preserve"> Surg</w:t>
      </w:r>
      <w:r w:rsidR="00B80A65">
        <w:t>eons</w:t>
      </w:r>
      <w:r w:rsidR="0043299F">
        <w:t>,</w:t>
      </w:r>
      <w:r w:rsidRPr="00E175DD">
        <w:t xml:space="preserve"> 61</w:t>
      </w:r>
      <w:r w:rsidR="00E175DD" w:rsidRPr="00E175DD">
        <w:t xml:space="preserve"> (1)</w:t>
      </w:r>
      <w:r w:rsidR="0043299F">
        <w:t>: 665–668.</w:t>
      </w:r>
    </w:p>
    <w:p w14:paraId="38C3639E" w14:textId="77777777" w:rsidR="00CD45E7" w:rsidRDefault="00CD45E7" w:rsidP="00011774">
      <w:pPr>
        <w:ind w:firstLine="360"/>
        <w:jc w:val="both"/>
      </w:pPr>
    </w:p>
    <w:p w14:paraId="3AD1740C" w14:textId="77777777" w:rsidR="00F84874" w:rsidRPr="00F84874" w:rsidRDefault="00F84874" w:rsidP="00011774">
      <w:pPr>
        <w:ind w:firstLine="360"/>
        <w:jc w:val="both"/>
      </w:pPr>
      <w:r>
        <w:t xml:space="preserve">Kaynak bir kitap ise; yazarın </w:t>
      </w:r>
      <w:r w:rsidRPr="00F84874">
        <w:t>soyadı, adının baş harfi</w:t>
      </w:r>
      <w:r>
        <w:t xml:space="preserve">, </w:t>
      </w:r>
      <w:r w:rsidR="00CD45E7" w:rsidRPr="00F84874">
        <w:t>basım yılı</w:t>
      </w:r>
      <w:r w:rsidR="00CD45E7">
        <w:t>,</w:t>
      </w:r>
      <w:r w:rsidR="00CD45E7" w:rsidRPr="00F84874">
        <w:t xml:space="preserve"> </w:t>
      </w:r>
      <w:r w:rsidRPr="00F84874">
        <w:t xml:space="preserve">kitap adı, </w:t>
      </w:r>
      <w:r w:rsidR="00E175DD">
        <w:t xml:space="preserve">basım sayısı, </w:t>
      </w:r>
      <w:r w:rsidRPr="00F84874">
        <w:t xml:space="preserve">basımevi, basımevinin bulunduğu şehir belirtilmelidir. </w:t>
      </w:r>
    </w:p>
    <w:p w14:paraId="105DCD6C" w14:textId="77777777" w:rsidR="0032250E" w:rsidRDefault="0032250E" w:rsidP="0032250E">
      <w:pPr>
        <w:ind w:firstLine="360"/>
        <w:jc w:val="both"/>
        <w:rPr>
          <w:b/>
          <w:i/>
        </w:rPr>
      </w:pPr>
      <w:r w:rsidRPr="00011774">
        <w:rPr>
          <w:b/>
          <w:i/>
        </w:rPr>
        <w:t>Örnek:</w:t>
      </w:r>
    </w:p>
    <w:p w14:paraId="799E72A3" w14:textId="77777777" w:rsidR="00F84874" w:rsidRPr="00E175DD" w:rsidRDefault="00F84874" w:rsidP="0032250E">
      <w:pPr>
        <w:ind w:firstLine="360"/>
        <w:jc w:val="both"/>
      </w:pPr>
      <w:r w:rsidRPr="00E175DD">
        <w:t>Rivers TM.</w:t>
      </w:r>
      <w:r w:rsidR="00CD45E7">
        <w:t>(</w:t>
      </w:r>
      <w:r w:rsidR="00CD45E7" w:rsidRPr="00E175DD">
        <w:t>1952</w:t>
      </w:r>
      <w:r w:rsidR="00CD45E7">
        <w:t>). Viral and Rickettsial I</w:t>
      </w:r>
      <w:r w:rsidRPr="00E175DD">
        <w:t xml:space="preserve">nfection of </w:t>
      </w:r>
      <w:r w:rsidR="00CD45E7">
        <w:t>D</w:t>
      </w:r>
      <w:r w:rsidRPr="00E175DD">
        <w:t xml:space="preserve">ogs. 2nd Edition, </w:t>
      </w:r>
      <w:r w:rsidR="00E175DD" w:rsidRPr="00E175DD">
        <w:t xml:space="preserve">Lippincott, </w:t>
      </w:r>
      <w:r w:rsidR="00CD45E7">
        <w:t>Philadelphia.</w:t>
      </w:r>
    </w:p>
    <w:p w14:paraId="4EA0BF37" w14:textId="77777777" w:rsidR="00CD45E7" w:rsidRDefault="00CD45E7" w:rsidP="00011774">
      <w:pPr>
        <w:ind w:firstLine="360"/>
        <w:jc w:val="both"/>
      </w:pPr>
    </w:p>
    <w:p w14:paraId="07D47F52" w14:textId="77777777" w:rsidR="001C15F1" w:rsidRPr="00F84874" w:rsidRDefault="00F84874" w:rsidP="00011774">
      <w:pPr>
        <w:ind w:firstLine="360"/>
        <w:jc w:val="both"/>
      </w:pPr>
      <w:r>
        <w:t>K</w:t>
      </w:r>
      <w:r w:rsidR="001C15F1" w:rsidRPr="00F84874">
        <w:t>aynak</w:t>
      </w:r>
      <w:r w:rsidR="00646AC0">
        <w:t>,</w:t>
      </w:r>
      <w:r w:rsidR="001C15F1" w:rsidRPr="00F84874">
        <w:t xml:space="preserve"> editör(ler)ce hazırlanan kitaptan bir bölüm ise</w:t>
      </w:r>
      <w:r>
        <w:t>;</w:t>
      </w:r>
      <w:r w:rsidR="001C15F1" w:rsidRPr="00F84874">
        <w:t xml:space="preserve"> bölüm yazarı</w:t>
      </w:r>
      <w:r>
        <w:t xml:space="preserve">nın </w:t>
      </w:r>
      <w:r w:rsidRPr="00F84874">
        <w:t xml:space="preserve">soyadı, adının baş harfi, </w:t>
      </w:r>
      <w:r w:rsidR="00CD45E7" w:rsidRPr="00F84874">
        <w:t>basım yılı</w:t>
      </w:r>
      <w:r w:rsidR="00CD45E7">
        <w:t xml:space="preserve">, </w:t>
      </w:r>
      <w:r w:rsidR="001C15F1" w:rsidRPr="00F84874">
        <w:t xml:space="preserve">bölüm adı, </w:t>
      </w:r>
      <w:r w:rsidR="006A0A77" w:rsidRPr="00F84874">
        <w:t>kitap adı,</w:t>
      </w:r>
      <w:r w:rsidR="006A0A77">
        <w:t xml:space="preserve"> </w:t>
      </w:r>
      <w:r w:rsidR="00E175DD" w:rsidRPr="00F84874">
        <w:t xml:space="preserve">editör adı, </w:t>
      </w:r>
      <w:r w:rsidR="00E175DD">
        <w:t xml:space="preserve">basım sayısı, </w:t>
      </w:r>
      <w:r w:rsidR="001C15F1" w:rsidRPr="00F84874">
        <w:t>basıme</w:t>
      </w:r>
      <w:r w:rsidRPr="00F84874">
        <w:t>vi, basımevinin bulunduğu şehir</w:t>
      </w:r>
      <w:r w:rsidR="001C15F1" w:rsidRPr="00F84874">
        <w:t xml:space="preserve"> ve </w:t>
      </w:r>
      <w:r w:rsidR="00E175DD">
        <w:t>bölüm sayfaları</w:t>
      </w:r>
      <w:r w:rsidR="001C15F1" w:rsidRPr="00F84874">
        <w:t xml:space="preserve"> belirtilmelidir. </w:t>
      </w:r>
    </w:p>
    <w:p w14:paraId="7E251433" w14:textId="77777777" w:rsidR="0032250E" w:rsidRDefault="0032250E" w:rsidP="0032250E">
      <w:pPr>
        <w:ind w:firstLine="360"/>
        <w:jc w:val="both"/>
        <w:rPr>
          <w:b/>
          <w:i/>
        </w:rPr>
      </w:pPr>
      <w:r w:rsidRPr="00011774">
        <w:rPr>
          <w:b/>
          <w:i/>
        </w:rPr>
        <w:t>Örnek:</w:t>
      </w:r>
    </w:p>
    <w:p w14:paraId="6F84D732" w14:textId="77777777" w:rsidR="00F84874" w:rsidRPr="00E175DD" w:rsidRDefault="00F84874" w:rsidP="0032250E">
      <w:pPr>
        <w:ind w:firstLine="360"/>
        <w:jc w:val="both"/>
      </w:pPr>
      <w:r w:rsidRPr="00E175DD">
        <w:t xml:space="preserve">Pope CE. </w:t>
      </w:r>
      <w:r w:rsidR="00CD45E7">
        <w:t>(</w:t>
      </w:r>
      <w:r w:rsidR="00CD45E7" w:rsidRPr="00E175DD">
        <w:t>1983</w:t>
      </w:r>
      <w:r w:rsidR="00CD45E7">
        <w:t xml:space="preserve">). </w:t>
      </w:r>
      <w:r w:rsidRPr="00E175DD">
        <w:t>Anatomy and developmental anomalies. In: Gastrointestinal Disease, Pathophysiology, Diagnosis, Management.</w:t>
      </w:r>
      <w:r w:rsidR="00D8352C">
        <w:t xml:space="preserve"> </w:t>
      </w:r>
      <w:r w:rsidR="00D8352C" w:rsidRPr="00E175DD">
        <w:t>Sleisenger MH, Fordtran JS. (Editors).</w:t>
      </w:r>
      <w:r w:rsidRPr="00E175DD">
        <w:t xml:space="preserve"> 3rd Edition, </w:t>
      </w:r>
      <w:r w:rsidR="00E175DD" w:rsidRPr="00E175DD">
        <w:t>Saunders, Philadelphia,</w:t>
      </w:r>
      <w:r w:rsidR="006A0A77">
        <w:t xml:space="preserve"> 407–414.</w:t>
      </w:r>
    </w:p>
    <w:p w14:paraId="56407DF1" w14:textId="77777777" w:rsidR="0032250E" w:rsidRDefault="0032250E" w:rsidP="00011774">
      <w:pPr>
        <w:ind w:firstLine="360"/>
        <w:jc w:val="both"/>
      </w:pPr>
    </w:p>
    <w:p w14:paraId="032C6C3C" w14:textId="77777777" w:rsidR="00D373EB" w:rsidRPr="00D373EB" w:rsidRDefault="00D373EB" w:rsidP="00011774">
      <w:pPr>
        <w:ind w:firstLine="360"/>
        <w:jc w:val="both"/>
      </w:pPr>
      <w:r>
        <w:t>K</w:t>
      </w:r>
      <w:r w:rsidRPr="00D373EB">
        <w:t>aynak internetten sağlanmışsa; yazarın soyadı, adının baş harfi</w:t>
      </w:r>
      <w:r w:rsidR="00D8352C">
        <w:t xml:space="preserve"> </w:t>
      </w:r>
      <w:r w:rsidR="00D8352C" w:rsidRPr="00D373EB">
        <w:t>(</w:t>
      </w:r>
      <w:r w:rsidR="00D8352C">
        <w:t>yazar bilinmiyorsa</w:t>
      </w:r>
      <w:r w:rsidR="00D8352C" w:rsidRPr="00D373EB">
        <w:t xml:space="preserve"> Anon</w:t>
      </w:r>
      <w:r w:rsidR="00D8352C">
        <w:t>im</w:t>
      </w:r>
      <w:r w:rsidR="00D8352C" w:rsidRPr="00D373EB">
        <w:t xml:space="preserve"> olarak belirtilir)</w:t>
      </w:r>
      <w:r w:rsidRPr="00D373EB">
        <w:t>,</w:t>
      </w:r>
      <w:r w:rsidR="00D8352C">
        <w:t xml:space="preserve"> varsa yayım yılı yoksa erişim yılı,</w:t>
      </w:r>
      <w:r w:rsidRPr="00D373EB">
        <w:t xml:space="preserve"> konu başlığı,  erişim adresi ve erişim tarihi belirtilir. </w:t>
      </w:r>
    </w:p>
    <w:p w14:paraId="5A40D991" w14:textId="77777777" w:rsidR="0032250E" w:rsidRDefault="0032250E" w:rsidP="0032250E">
      <w:pPr>
        <w:ind w:firstLine="360"/>
        <w:jc w:val="both"/>
        <w:rPr>
          <w:b/>
          <w:i/>
        </w:rPr>
      </w:pPr>
      <w:r w:rsidRPr="00011774">
        <w:rPr>
          <w:b/>
          <w:i/>
        </w:rPr>
        <w:t>Örnek:</w:t>
      </w:r>
    </w:p>
    <w:p w14:paraId="04E76A1F" w14:textId="77777777" w:rsidR="00D373EB" w:rsidRDefault="00D373EB" w:rsidP="0032250E">
      <w:pPr>
        <w:ind w:firstLine="360"/>
        <w:jc w:val="both"/>
      </w:pPr>
      <w:r w:rsidRPr="00E175DD">
        <w:t>Wilson AT.</w:t>
      </w:r>
      <w:r w:rsidR="00D8352C">
        <w:t xml:space="preserve"> (2002).</w:t>
      </w:r>
      <w:r w:rsidRPr="00E175DD">
        <w:t xml:space="preserve"> Environmental pollution and breast cancer. http://www.who.int/en/ 29.05.2002.</w:t>
      </w:r>
    </w:p>
    <w:p w14:paraId="3CDED498" w14:textId="77777777" w:rsidR="00D8352C" w:rsidRDefault="00D8352C" w:rsidP="00011774">
      <w:pPr>
        <w:jc w:val="both"/>
      </w:pPr>
    </w:p>
    <w:p w14:paraId="4B8EA0F0" w14:textId="77777777" w:rsidR="00D8352C" w:rsidRPr="00F84874" w:rsidRDefault="00D8352C" w:rsidP="00011774">
      <w:pPr>
        <w:ind w:firstLine="360"/>
        <w:jc w:val="both"/>
      </w:pPr>
      <w:r>
        <w:t xml:space="preserve">Kaynak bir tez ise yazarın </w:t>
      </w:r>
      <w:r w:rsidRPr="00F84874">
        <w:t>soyadı, adının baş harfi</w:t>
      </w:r>
      <w:r>
        <w:t xml:space="preserve">, </w:t>
      </w:r>
      <w:r w:rsidRPr="00F84874">
        <w:t>basım yılı</w:t>
      </w:r>
      <w:r>
        <w:t>,</w:t>
      </w:r>
      <w:r w:rsidRPr="00F84874">
        <w:t xml:space="preserve"> </w:t>
      </w:r>
      <w:r>
        <w:t>tezin</w:t>
      </w:r>
      <w:r w:rsidRPr="00F84874">
        <w:t xml:space="preserve"> adı, </w:t>
      </w:r>
      <w:r>
        <w:t>yapıldığı kurumun adı</w:t>
      </w:r>
      <w:r w:rsidRPr="00F84874">
        <w:t xml:space="preserve">, şehir belirtilmelidir. </w:t>
      </w:r>
    </w:p>
    <w:p w14:paraId="39C0E93C" w14:textId="77777777" w:rsidR="00D8352C" w:rsidRDefault="0032250E" w:rsidP="0032250E">
      <w:pPr>
        <w:ind w:firstLine="360"/>
        <w:jc w:val="both"/>
      </w:pPr>
      <w:r w:rsidRPr="00011774">
        <w:rPr>
          <w:b/>
          <w:i/>
        </w:rPr>
        <w:t>Örnek:</w:t>
      </w:r>
    </w:p>
    <w:p w14:paraId="38C078AA" w14:textId="77777777" w:rsidR="00D8352C" w:rsidRPr="00E175DD" w:rsidRDefault="004C4328" w:rsidP="0032250E">
      <w:pPr>
        <w:ind w:firstLine="360"/>
        <w:jc w:val="both"/>
      </w:pPr>
      <w:r>
        <w:t>Öztürk</w:t>
      </w:r>
      <w:r w:rsidR="00D8352C" w:rsidRPr="00E175DD">
        <w:t xml:space="preserve"> TM.</w:t>
      </w:r>
      <w:r>
        <w:t xml:space="preserve"> </w:t>
      </w:r>
      <w:r w:rsidR="00D8352C">
        <w:t>(</w:t>
      </w:r>
      <w:r w:rsidR="00D8352C" w:rsidRPr="00E175DD">
        <w:t>19</w:t>
      </w:r>
      <w:r>
        <w:t>98</w:t>
      </w:r>
      <w:r w:rsidR="00D8352C">
        <w:t xml:space="preserve">). </w:t>
      </w:r>
      <w:r>
        <w:t>Köpeklerin Viral Enfeksiyonlarının Araştırılması</w:t>
      </w:r>
      <w:r w:rsidR="00D8352C" w:rsidRPr="00E175DD">
        <w:t xml:space="preserve">. </w:t>
      </w:r>
      <w:r>
        <w:t>Fırat Üniversitesi Sağlık Bilimleri Enstitüsü</w:t>
      </w:r>
      <w:r w:rsidR="00D8352C" w:rsidRPr="00E175DD">
        <w:t xml:space="preserve">, </w:t>
      </w:r>
      <w:r>
        <w:t>Elazığ</w:t>
      </w:r>
      <w:r w:rsidR="00D8352C">
        <w:t>.</w:t>
      </w:r>
    </w:p>
    <w:p w14:paraId="4AE1F1BE" w14:textId="77777777" w:rsidR="00D8352C" w:rsidRPr="00E175DD" w:rsidRDefault="00D8352C" w:rsidP="00011774">
      <w:pPr>
        <w:jc w:val="both"/>
      </w:pPr>
    </w:p>
    <w:p w14:paraId="5903D3A6" w14:textId="77777777" w:rsidR="0015625B" w:rsidRPr="001C15F1" w:rsidRDefault="0015625B" w:rsidP="00011774">
      <w:pPr>
        <w:ind w:firstLine="360"/>
        <w:jc w:val="both"/>
        <w:rPr>
          <w:b/>
        </w:rPr>
      </w:pPr>
      <w:r w:rsidRPr="001C15F1">
        <w:rPr>
          <w:b/>
        </w:rPr>
        <w:t>Özgeçmiş</w:t>
      </w:r>
      <w:r w:rsidR="00D8352C">
        <w:rPr>
          <w:b/>
        </w:rPr>
        <w:t xml:space="preserve"> </w:t>
      </w:r>
    </w:p>
    <w:p w14:paraId="02DB680B" w14:textId="77777777" w:rsidR="004C4328" w:rsidRDefault="001C15F1" w:rsidP="00011774">
      <w:pPr>
        <w:ind w:firstLine="360"/>
        <w:jc w:val="both"/>
      </w:pPr>
      <w:r>
        <w:rPr>
          <w:rFonts w:ascii="TimesNewRomanPSMT" w:hAnsi="TimesNewRomanPSMT" w:cs="TimesNewRomanPSMT"/>
        </w:rPr>
        <w:t xml:space="preserve">Bitirme </w:t>
      </w:r>
      <w:r w:rsidR="00D8352C">
        <w:rPr>
          <w:rFonts w:ascii="TimesNewRomanPSMT" w:hAnsi="TimesNewRomanPSMT" w:cs="TimesNewRomanPSMT"/>
        </w:rPr>
        <w:t>tezini</w:t>
      </w:r>
      <w:r>
        <w:rPr>
          <w:rFonts w:ascii="TimesNewRomanPSMT" w:hAnsi="TimesNewRomanPSMT" w:cs="TimesNewRomanPSMT"/>
        </w:rPr>
        <w:t xml:space="preserve"> hazırlayan öğrencinin özgeçmişi bu bölümde yer al</w:t>
      </w:r>
      <w:r w:rsidR="004C4328">
        <w:rPr>
          <w:rFonts w:ascii="TimesNewRomanPSMT" w:hAnsi="TimesNewRomanPSMT" w:cs="TimesNewRomanPSMT"/>
        </w:rPr>
        <w:t xml:space="preserve">malıdır </w:t>
      </w:r>
      <w:r w:rsidR="004C4328">
        <w:t>(</w:t>
      </w:r>
      <w:r w:rsidR="00CA1F3D" w:rsidRPr="00FF2747">
        <w:t xml:space="preserve">Ek </w:t>
      </w:r>
      <w:r w:rsidR="00CA1F3D">
        <w:t>3</w:t>
      </w:r>
      <w:r w:rsidR="004C4328">
        <w:t>)</w:t>
      </w:r>
      <w:r w:rsidR="00CA1F3D" w:rsidRPr="00FF2747">
        <w:t>.</w:t>
      </w:r>
    </w:p>
    <w:p w14:paraId="36330E37" w14:textId="77777777" w:rsidR="00F74865" w:rsidRPr="00342C01" w:rsidRDefault="004C4328" w:rsidP="00011774">
      <w:pPr>
        <w:ind w:firstLine="360"/>
        <w:jc w:val="both"/>
        <w:rPr>
          <w:b/>
          <w:i/>
        </w:rPr>
      </w:pPr>
      <w:r>
        <w:br w:type="page"/>
      </w:r>
      <w:bookmarkEnd w:id="127"/>
      <w:bookmarkEnd w:id="128"/>
      <w:bookmarkEnd w:id="129"/>
      <w:bookmarkEnd w:id="130"/>
      <w:bookmarkEnd w:id="131"/>
      <w:bookmarkEnd w:id="132"/>
      <w:bookmarkEnd w:id="133"/>
      <w:r w:rsidR="00011774">
        <w:rPr>
          <w:b/>
          <w:i/>
        </w:rPr>
        <w:lastRenderedPageBreak/>
        <w:t>(Ek. 1</w:t>
      </w:r>
      <w:r w:rsidR="00342C01" w:rsidRPr="00342C01">
        <w:rPr>
          <w:b/>
          <w:i/>
        </w:rPr>
        <w:t>)</w:t>
      </w:r>
    </w:p>
    <w:p w14:paraId="5FB531DE" w14:textId="77777777" w:rsidR="00342C01" w:rsidRP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42C01">
        <w:rPr>
          <w:rFonts w:ascii="TimesNewRomanPS-BoldMT" w:hAnsi="TimesNewRomanPS-BoldMT" w:cs="TimesNewRomanPS-BoldMT"/>
          <w:b/>
          <w:bCs/>
          <w:sz w:val="28"/>
          <w:szCs w:val="28"/>
        </w:rPr>
        <w:t>T.C.</w:t>
      </w:r>
    </w:p>
    <w:p w14:paraId="4546F2FB" w14:textId="77777777" w:rsidR="00342C01" w:rsidRP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42C01">
        <w:rPr>
          <w:rFonts w:ascii="TimesNewRomanPS-BoldMT" w:hAnsi="TimesNewRomanPS-BoldMT" w:cs="TimesNewRomanPS-BoldMT"/>
          <w:b/>
          <w:bCs/>
          <w:sz w:val="28"/>
          <w:szCs w:val="28"/>
        </w:rPr>
        <w:t>FIRAT ÜNİVERSİTESİ</w:t>
      </w:r>
    </w:p>
    <w:p w14:paraId="4DE45F26" w14:textId="77777777" w:rsid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42C01">
        <w:rPr>
          <w:rFonts w:ascii="TimesNewRomanPS-BoldMT" w:hAnsi="TimesNewRomanPS-BoldMT" w:cs="TimesNewRomanPS-BoldMT"/>
          <w:b/>
          <w:bCs/>
          <w:sz w:val="28"/>
          <w:szCs w:val="28"/>
        </w:rPr>
        <w:t>VETERİNER FAKÜLTESİ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14:paraId="4D231816" w14:textId="77777777" w:rsidR="00342C01" w:rsidRP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i/>
        </w:rPr>
      </w:pPr>
      <w:r w:rsidRPr="00342C01">
        <w:rPr>
          <w:rFonts w:ascii="TimesNewRomanPS-BoldMT" w:hAnsi="TimesNewRomanPS-BoldMT" w:cs="TimesNewRomanPS-BoldMT"/>
          <w:bCs/>
          <w:i/>
        </w:rPr>
        <w:t xml:space="preserve">(14 punto büyüklükte ve </w:t>
      </w:r>
      <w:r>
        <w:rPr>
          <w:rFonts w:ascii="TimesNewRomanPS-BoldMT" w:hAnsi="TimesNewRomanPS-BoldMT" w:cs="TimesNewRomanPS-BoldMT"/>
          <w:bCs/>
          <w:i/>
        </w:rPr>
        <w:t>kalın (</w:t>
      </w:r>
      <w:r w:rsidRPr="00342C01">
        <w:rPr>
          <w:rFonts w:ascii="TimesNewRomanPS-BoldMT" w:hAnsi="TimesNewRomanPS-BoldMT" w:cs="TimesNewRomanPS-BoldMT"/>
          <w:bCs/>
          <w:i/>
        </w:rPr>
        <w:t>bold</w:t>
      </w:r>
      <w:r>
        <w:rPr>
          <w:rFonts w:ascii="TimesNewRomanPS-BoldMT" w:hAnsi="TimesNewRomanPS-BoldMT" w:cs="TimesNewRomanPS-BoldMT"/>
          <w:bCs/>
          <w:i/>
        </w:rPr>
        <w:t>)</w:t>
      </w:r>
      <w:r w:rsidRPr="00342C01">
        <w:rPr>
          <w:rFonts w:ascii="TimesNewRomanPS-BoldMT" w:hAnsi="TimesNewRomanPS-BoldMT" w:cs="TimesNewRomanPS-BoldMT"/>
          <w:bCs/>
          <w:i/>
        </w:rPr>
        <w:t xml:space="preserve"> olarak yazılacak)</w:t>
      </w:r>
    </w:p>
    <w:p w14:paraId="565FD151" w14:textId="77777777" w:rsidR="00342C01" w:rsidRPr="000D733D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4EDFBA6" w14:textId="77777777" w:rsidR="00342C01" w:rsidRPr="000D733D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8DBE660" w14:textId="77777777" w:rsidR="00342C01" w:rsidRPr="000D733D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721A6E7" w14:textId="77777777" w:rsidR="00342C01" w:rsidRPr="000D733D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0C9DF9" w14:textId="77777777" w:rsidR="00342C01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C1519D2" w14:textId="77777777" w:rsidR="00342C01" w:rsidRPr="000D733D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08C6841" w14:textId="77777777" w:rsidR="00342C01" w:rsidRPr="000D733D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5885830" w14:textId="77777777" w:rsidR="00342C01" w:rsidRPr="00342C01" w:rsidRDefault="004C4328" w:rsidP="00177B32">
      <w:pPr>
        <w:pStyle w:val="GvdeMetni"/>
        <w:spacing w:before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KÖPEKLERDE BÖBREK YETMEZLİKLERİNDE </w:t>
      </w:r>
      <w:r w:rsidR="00342C01" w:rsidRPr="00342C01">
        <w:rPr>
          <w:b/>
          <w:sz w:val="36"/>
          <w:szCs w:val="36"/>
        </w:rPr>
        <w:t xml:space="preserve">ANTİOKSİDAN SİSTEMLERİN </w:t>
      </w:r>
      <w:r>
        <w:rPr>
          <w:b/>
          <w:sz w:val="36"/>
          <w:szCs w:val="36"/>
        </w:rPr>
        <w:t>ARAŞTIRILMASI</w:t>
      </w:r>
    </w:p>
    <w:p w14:paraId="2AABE35C" w14:textId="77777777" w:rsidR="00342C01" w:rsidRPr="00342C01" w:rsidRDefault="00342C01" w:rsidP="00342C01">
      <w:pPr>
        <w:pStyle w:val="GvdeMetni"/>
        <w:spacing w:line="240" w:lineRule="auto"/>
        <w:jc w:val="center"/>
        <w:rPr>
          <w:i/>
          <w:szCs w:val="24"/>
        </w:rPr>
      </w:pPr>
      <w:r w:rsidRPr="00342C01">
        <w:rPr>
          <w:i/>
          <w:szCs w:val="24"/>
        </w:rPr>
        <w:t xml:space="preserve">(Bitirme tezinin başlığı 18 punto ve </w:t>
      </w:r>
      <w:r>
        <w:rPr>
          <w:i/>
          <w:szCs w:val="24"/>
        </w:rPr>
        <w:t>kalın (</w:t>
      </w:r>
      <w:r w:rsidRPr="00342C01">
        <w:rPr>
          <w:i/>
          <w:szCs w:val="24"/>
        </w:rPr>
        <w:t>bold</w:t>
      </w:r>
      <w:r>
        <w:rPr>
          <w:i/>
          <w:szCs w:val="24"/>
        </w:rPr>
        <w:t>)</w:t>
      </w:r>
      <w:r w:rsidRPr="00342C01">
        <w:rPr>
          <w:i/>
          <w:szCs w:val="24"/>
        </w:rPr>
        <w:t xml:space="preserve"> olarak yazılacak</w:t>
      </w:r>
      <w:r>
        <w:rPr>
          <w:i/>
          <w:szCs w:val="24"/>
        </w:rPr>
        <w:t>)</w:t>
      </w:r>
    </w:p>
    <w:p w14:paraId="1F3E038F" w14:textId="77777777" w:rsidR="00342C01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91B5533" w14:textId="77777777" w:rsidR="000D733D" w:rsidRPr="000D733D" w:rsidRDefault="000D733D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8A04D9C" w14:textId="77777777" w:rsidR="00342C01" w:rsidRPr="000D733D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8CE2978" w14:textId="77777777" w:rsidR="00342C01" w:rsidRPr="000D733D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819CB97" w14:textId="77777777" w:rsidR="00342C01" w:rsidRP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342C01">
        <w:rPr>
          <w:rFonts w:ascii="TimesNewRomanPS-BoldMT" w:hAnsi="TimesNewRomanPS-BoldMT" w:cs="TimesNewRomanPS-BoldMT"/>
          <w:b/>
          <w:bCs/>
          <w:sz w:val="32"/>
          <w:szCs w:val="32"/>
        </w:rPr>
        <w:t>BİTİRME TEZİ</w:t>
      </w:r>
    </w:p>
    <w:p w14:paraId="10A44862" w14:textId="77777777" w:rsidR="00342C01" w:rsidRP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i/>
        </w:rPr>
      </w:pPr>
      <w:r w:rsidRPr="00342C01">
        <w:rPr>
          <w:rFonts w:ascii="TimesNewRomanPS-BoldMT" w:hAnsi="TimesNewRomanPS-BoldMT" w:cs="TimesNewRomanPS-BoldMT"/>
          <w:bCs/>
          <w:i/>
        </w:rPr>
        <w:t>(1</w:t>
      </w:r>
      <w:r>
        <w:rPr>
          <w:rFonts w:ascii="TimesNewRomanPS-BoldMT" w:hAnsi="TimesNewRomanPS-BoldMT" w:cs="TimesNewRomanPS-BoldMT"/>
          <w:bCs/>
          <w:i/>
        </w:rPr>
        <w:t>6</w:t>
      </w:r>
      <w:r w:rsidRPr="00342C01">
        <w:rPr>
          <w:rFonts w:ascii="TimesNewRomanPS-BoldMT" w:hAnsi="TimesNewRomanPS-BoldMT" w:cs="TimesNewRomanPS-BoldMT"/>
          <w:bCs/>
          <w:i/>
        </w:rPr>
        <w:t xml:space="preserve"> punto büyüklükte ve </w:t>
      </w:r>
      <w:r>
        <w:rPr>
          <w:rFonts w:ascii="TimesNewRomanPS-BoldMT" w:hAnsi="TimesNewRomanPS-BoldMT" w:cs="TimesNewRomanPS-BoldMT"/>
          <w:bCs/>
          <w:i/>
        </w:rPr>
        <w:t>kalın (</w:t>
      </w:r>
      <w:r w:rsidRPr="00342C01">
        <w:rPr>
          <w:rFonts w:ascii="TimesNewRomanPS-BoldMT" w:hAnsi="TimesNewRomanPS-BoldMT" w:cs="TimesNewRomanPS-BoldMT"/>
          <w:bCs/>
          <w:i/>
        </w:rPr>
        <w:t>bold</w:t>
      </w:r>
      <w:r>
        <w:rPr>
          <w:rFonts w:ascii="TimesNewRomanPS-BoldMT" w:hAnsi="TimesNewRomanPS-BoldMT" w:cs="TimesNewRomanPS-BoldMT"/>
          <w:bCs/>
          <w:i/>
        </w:rPr>
        <w:t>)</w:t>
      </w:r>
      <w:r w:rsidRPr="00342C01">
        <w:rPr>
          <w:rFonts w:ascii="TimesNewRomanPS-BoldMT" w:hAnsi="TimesNewRomanPS-BoldMT" w:cs="TimesNewRomanPS-BoldMT"/>
          <w:bCs/>
          <w:i/>
        </w:rPr>
        <w:t xml:space="preserve"> olarak yazılacak)</w:t>
      </w:r>
    </w:p>
    <w:p w14:paraId="09799A11" w14:textId="77777777" w:rsidR="00342C01" w:rsidRPr="000D733D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9183613" w14:textId="77777777" w:rsidR="00342C01" w:rsidRPr="000D733D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0DF3DB5" w14:textId="77777777" w:rsidR="00342C01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F4F3B8C" w14:textId="77777777" w:rsidR="00177B32" w:rsidRPr="000D733D" w:rsidRDefault="00177B32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DAC27D3" w14:textId="77777777" w:rsidR="00342C01" w:rsidRPr="000D733D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080ABD0" w14:textId="77777777" w:rsid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Mehmet ÖZDEMİR</w:t>
      </w:r>
    </w:p>
    <w:p w14:paraId="334BFC17" w14:textId="77777777" w:rsid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>(95300186)</w:t>
      </w:r>
    </w:p>
    <w:p w14:paraId="0512DAAC" w14:textId="77777777" w:rsidR="00342C01" w:rsidRP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i/>
        </w:rPr>
      </w:pPr>
      <w:r w:rsidRPr="00342C01">
        <w:rPr>
          <w:rFonts w:ascii="TimesNewRomanPS-BoldMT" w:hAnsi="TimesNewRomanPS-BoldMT" w:cs="TimesNewRomanPS-BoldMT"/>
          <w:bCs/>
          <w:i/>
        </w:rPr>
        <w:t>(1</w:t>
      </w:r>
      <w:r>
        <w:rPr>
          <w:rFonts w:ascii="TimesNewRomanPS-BoldMT" w:hAnsi="TimesNewRomanPS-BoldMT" w:cs="TimesNewRomanPS-BoldMT"/>
          <w:bCs/>
          <w:i/>
        </w:rPr>
        <w:t>4</w:t>
      </w:r>
      <w:r w:rsidRPr="00342C01">
        <w:rPr>
          <w:rFonts w:ascii="TimesNewRomanPS-BoldMT" w:hAnsi="TimesNewRomanPS-BoldMT" w:cs="TimesNewRomanPS-BoldMT"/>
          <w:bCs/>
          <w:i/>
        </w:rPr>
        <w:t xml:space="preserve"> punto büyüklükte ve </w:t>
      </w:r>
      <w:r>
        <w:rPr>
          <w:rFonts w:ascii="TimesNewRomanPS-BoldMT" w:hAnsi="TimesNewRomanPS-BoldMT" w:cs="TimesNewRomanPS-BoldMT"/>
          <w:bCs/>
          <w:i/>
        </w:rPr>
        <w:t>kalın (</w:t>
      </w:r>
      <w:r w:rsidRPr="00342C01">
        <w:rPr>
          <w:rFonts w:ascii="TimesNewRomanPS-BoldMT" w:hAnsi="TimesNewRomanPS-BoldMT" w:cs="TimesNewRomanPS-BoldMT"/>
          <w:bCs/>
          <w:i/>
        </w:rPr>
        <w:t>bold</w:t>
      </w:r>
      <w:r>
        <w:rPr>
          <w:rFonts w:ascii="TimesNewRomanPS-BoldMT" w:hAnsi="TimesNewRomanPS-BoldMT" w:cs="TimesNewRomanPS-BoldMT"/>
          <w:bCs/>
          <w:i/>
        </w:rPr>
        <w:t>)</w:t>
      </w:r>
      <w:r w:rsidRPr="00342C01">
        <w:rPr>
          <w:rFonts w:ascii="TimesNewRomanPS-BoldMT" w:hAnsi="TimesNewRomanPS-BoldMT" w:cs="TimesNewRomanPS-BoldMT"/>
          <w:bCs/>
          <w:i/>
        </w:rPr>
        <w:t xml:space="preserve"> olarak yazılacak)</w:t>
      </w:r>
    </w:p>
    <w:p w14:paraId="3F5BA392" w14:textId="77777777" w:rsidR="00342C01" w:rsidRPr="000D733D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99EDC86" w14:textId="77777777" w:rsidR="00342C01" w:rsidRPr="000D733D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E7EDB45" w14:textId="77777777" w:rsidR="00342C01" w:rsidRDefault="00342C01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3AEB0B3" w14:textId="77777777" w:rsidR="00177B32" w:rsidRDefault="00177B32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FBD7334" w14:textId="77777777" w:rsidR="000D733D" w:rsidRPr="000D733D" w:rsidRDefault="000D733D" w:rsidP="00342C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F98A3B" w14:textId="77777777" w:rsidR="00342C01" w:rsidRPr="00177B32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177B32">
        <w:rPr>
          <w:rFonts w:ascii="TimesNewRomanPS-BoldMT" w:hAnsi="TimesNewRomanPS-BoldMT" w:cs="TimesNewRomanPS-BoldMT"/>
          <w:b/>
          <w:bCs/>
        </w:rPr>
        <w:t>Danışman</w:t>
      </w:r>
    </w:p>
    <w:p w14:paraId="5D38A1F8" w14:textId="77777777" w:rsidR="00342C01" w:rsidRDefault="00177B32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1"/>
          <w:szCs w:val="31"/>
        </w:rPr>
      </w:pPr>
      <w:r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Prof. </w:t>
      </w:r>
      <w:r w:rsidR="00342C01"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Dr. </w:t>
      </w:r>
      <w:r>
        <w:rPr>
          <w:rFonts w:ascii="TimesNewRomanPS-BoldMT" w:hAnsi="TimesNewRomanPS-BoldMT" w:cs="TimesNewRomanPS-BoldMT"/>
          <w:b/>
          <w:bCs/>
          <w:sz w:val="31"/>
          <w:szCs w:val="31"/>
        </w:rPr>
        <w:t>Mustafa</w:t>
      </w:r>
      <w:r w:rsidR="00342C01"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1"/>
          <w:szCs w:val="31"/>
        </w:rPr>
        <w:t xml:space="preserve">Selim </w:t>
      </w:r>
      <w:r w:rsidR="00342C01">
        <w:rPr>
          <w:rFonts w:ascii="TimesNewRomanPS-BoldMT" w:hAnsi="TimesNewRomanPS-BoldMT" w:cs="TimesNewRomanPS-BoldMT"/>
          <w:b/>
          <w:bCs/>
          <w:sz w:val="31"/>
          <w:szCs w:val="31"/>
        </w:rPr>
        <w:t>YILDIZ</w:t>
      </w:r>
    </w:p>
    <w:p w14:paraId="60AA8B33" w14:textId="77777777" w:rsidR="00342C01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i/>
        </w:rPr>
      </w:pPr>
      <w:r w:rsidRPr="00342C01">
        <w:rPr>
          <w:rFonts w:ascii="TimesNewRomanPS-BoldMT" w:hAnsi="TimesNewRomanPS-BoldMT" w:cs="TimesNewRomanPS-BoldMT"/>
          <w:bCs/>
          <w:i/>
        </w:rPr>
        <w:t>(1</w:t>
      </w:r>
      <w:r>
        <w:rPr>
          <w:rFonts w:ascii="TimesNewRomanPS-BoldMT" w:hAnsi="TimesNewRomanPS-BoldMT" w:cs="TimesNewRomanPS-BoldMT"/>
          <w:bCs/>
          <w:i/>
        </w:rPr>
        <w:t>4</w:t>
      </w:r>
      <w:r w:rsidRPr="00342C01">
        <w:rPr>
          <w:rFonts w:ascii="TimesNewRomanPS-BoldMT" w:hAnsi="TimesNewRomanPS-BoldMT" w:cs="TimesNewRomanPS-BoldMT"/>
          <w:bCs/>
          <w:i/>
        </w:rPr>
        <w:t xml:space="preserve"> punto büyüklükte ve </w:t>
      </w:r>
      <w:r>
        <w:rPr>
          <w:rFonts w:ascii="TimesNewRomanPS-BoldMT" w:hAnsi="TimesNewRomanPS-BoldMT" w:cs="TimesNewRomanPS-BoldMT"/>
          <w:bCs/>
          <w:i/>
        </w:rPr>
        <w:t>kalın (</w:t>
      </w:r>
      <w:r w:rsidRPr="00342C01">
        <w:rPr>
          <w:rFonts w:ascii="TimesNewRomanPS-BoldMT" w:hAnsi="TimesNewRomanPS-BoldMT" w:cs="TimesNewRomanPS-BoldMT"/>
          <w:bCs/>
          <w:i/>
        </w:rPr>
        <w:t>bold</w:t>
      </w:r>
      <w:r>
        <w:rPr>
          <w:rFonts w:ascii="TimesNewRomanPS-BoldMT" w:hAnsi="TimesNewRomanPS-BoldMT" w:cs="TimesNewRomanPS-BoldMT"/>
          <w:bCs/>
          <w:i/>
        </w:rPr>
        <w:t>)</w:t>
      </w:r>
      <w:r w:rsidRPr="00342C01">
        <w:rPr>
          <w:rFonts w:ascii="TimesNewRomanPS-BoldMT" w:hAnsi="TimesNewRomanPS-BoldMT" w:cs="TimesNewRomanPS-BoldMT"/>
          <w:bCs/>
          <w:i/>
        </w:rPr>
        <w:t xml:space="preserve"> olarak yazılacak)</w:t>
      </w:r>
    </w:p>
    <w:p w14:paraId="09AB07C9" w14:textId="77777777" w:rsidR="00342C01" w:rsidRPr="000D733D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8"/>
          <w:szCs w:val="28"/>
        </w:rPr>
      </w:pPr>
    </w:p>
    <w:p w14:paraId="01565ED9" w14:textId="77777777" w:rsidR="00342C01" w:rsidRDefault="00342C01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8"/>
          <w:szCs w:val="28"/>
        </w:rPr>
      </w:pPr>
    </w:p>
    <w:p w14:paraId="6981607A" w14:textId="77777777" w:rsidR="00177B32" w:rsidRDefault="00177B32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8"/>
          <w:szCs w:val="28"/>
        </w:rPr>
      </w:pPr>
    </w:p>
    <w:p w14:paraId="235F2AA0" w14:textId="77777777" w:rsidR="00177B32" w:rsidRDefault="00177B32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8"/>
          <w:szCs w:val="28"/>
        </w:rPr>
      </w:pPr>
    </w:p>
    <w:p w14:paraId="14F2F633" w14:textId="77777777" w:rsidR="00177B32" w:rsidRDefault="00177B32" w:rsidP="000D733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i/>
          <w:sz w:val="28"/>
          <w:szCs w:val="28"/>
        </w:rPr>
      </w:pPr>
    </w:p>
    <w:p w14:paraId="47DBAD3C" w14:textId="77777777" w:rsidR="00177B32" w:rsidRDefault="00342C01" w:rsidP="00342C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42C0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ELAZIĞ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–</w:t>
      </w:r>
      <w:r w:rsidRPr="00342C0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2010</w:t>
      </w:r>
    </w:p>
    <w:p w14:paraId="5191C52A" w14:textId="77777777" w:rsidR="00177B32" w:rsidRDefault="00177B32" w:rsidP="00177B32">
      <w:pPr>
        <w:autoSpaceDE w:val="0"/>
        <w:autoSpaceDN w:val="0"/>
        <w:adjustRightInd w:val="0"/>
        <w:jc w:val="center"/>
        <w:rPr>
          <w:b/>
          <w:i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</w:p>
    <w:p w14:paraId="6045CB73" w14:textId="77777777" w:rsidR="00C0217B" w:rsidRPr="00342C01" w:rsidRDefault="00C0217B" w:rsidP="00C0217B">
      <w:pPr>
        <w:spacing w:line="360" w:lineRule="auto"/>
        <w:jc w:val="both"/>
        <w:rPr>
          <w:b/>
          <w:i/>
        </w:rPr>
      </w:pPr>
      <w:r w:rsidRPr="00342C01">
        <w:rPr>
          <w:b/>
          <w:i/>
        </w:rPr>
        <w:t xml:space="preserve">(Ek. </w:t>
      </w:r>
      <w:r>
        <w:rPr>
          <w:b/>
          <w:i/>
        </w:rPr>
        <w:t>2</w:t>
      </w:r>
      <w:r w:rsidRPr="00342C01">
        <w:rPr>
          <w:b/>
          <w:i/>
        </w:rPr>
        <w:t>)</w:t>
      </w:r>
    </w:p>
    <w:p w14:paraId="709AE9E5" w14:textId="77777777" w:rsidR="00177B32" w:rsidRDefault="00177B32" w:rsidP="000D733D">
      <w:pPr>
        <w:jc w:val="center"/>
        <w:rPr>
          <w:b/>
          <w:sz w:val="28"/>
          <w:szCs w:val="28"/>
        </w:rPr>
      </w:pPr>
    </w:p>
    <w:p w14:paraId="020BDE59" w14:textId="77777777" w:rsidR="000D733D" w:rsidRPr="000D733D" w:rsidRDefault="000D733D" w:rsidP="000D733D">
      <w:pPr>
        <w:jc w:val="center"/>
        <w:rPr>
          <w:b/>
          <w:sz w:val="28"/>
          <w:szCs w:val="28"/>
        </w:rPr>
      </w:pPr>
      <w:r w:rsidRPr="000D733D">
        <w:rPr>
          <w:b/>
          <w:sz w:val="28"/>
          <w:szCs w:val="28"/>
        </w:rPr>
        <w:t>ONAY SAYFASI</w:t>
      </w:r>
    </w:p>
    <w:p w14:paraId="1C5D9C07" w14:textId="77777777" w:rsidR="000D733D" w:rsidRDefault="000D733D" w:rsidP="000D733D"/>
    <w:p w14:paraId="4E378C04" w14:textId="77777777" w:rsidR="00C0217B" w:rsidRDefault="00C0217B" w:rsidP="000D733D"/>
    <w:p w14:paraId="44034D45" w14:textId="77777777" w:rsidR="000D733D" w:rsidRDefault="000D733D" w:rsidP="000D733D"/>
    <w:p w14:paraId="4DB82569" w14:textId="77777777" w:rsidR="000D733D" w:rsidRDefault="000D733D" w:rsidP="000D733D"/>
    <w:p w14:paraId="2C8002B7" w14:textId="77777777" w:rsidR="000D733D" w:rsidRDefault="000D733D" w:rsidP="000D733D"/>
    <w:p w14:paraId="45F4EA97" w14:textId="77777777" w:rsidR="000D733D" w:rsidRDefault="000D733D" w:rsidP="000D733D"/>
    <w:p w14:paraId="5FD880F7" w14:textId="77777777" w:rsidR="00C0217B" w:rsidRDefault="00C0217B" w:rsidP="000D733D"/>
    <w:p w14:paraId="0FD862F8" w14:textId="77777777" w:rsidR="00C0217B" w:rsidRDefault="00C0217B" w:rsidP="000D733D"/>
    <w:p w14:paraId="7B597265" w14:textId="77777777" w:rsidR="00C0217B" w:rsidRDefault="00C0217B" w:rsidP="000D733D"/>
    <w:p w14:paraId="318696A3" w14:textId="77777777" w:rsidR="00C0217B" w:rsidRDefault="00C0217B" w:rsidP="000D733D"/>
    <w:p w14:paraId="134DAE21" w14:textId="77777777" w:rsidR="00177B32" w:rsidRDefault="000D733D" w:rsidP="00177B32">
      <w:pPr>
        <w:spacing w:line="480" w:lineRule="auto"/>
        <w:ind w:firstLine="708"/>
        <w:jc w:val="center"/>
      </w:pPr>
      <w:r w:rsidRPr="00CA1F3D">
        <w:t>Fırat Üniversitesi Veteriner Fakül</w:t>
      </w:r>
      <w:r w:rsidR="00177B32">
        <w:t xml:space="preserve">tesi son sınıf öğrencilerinden danışmanı olduğum </w:t>
      </w:r>
      <w:r w:rsidRPr="00CA1F3D">
        <w:rPr>
          <w:b/>
        </w:rPr>
        <w:t>95300186</w:t>
      </w:r>
      <w:r w:rsidRPr="00CA1F3D">
        <w:t xml:space="preserve"> numaralı </w:t>
      </w:r>
      <w:r w:rsidRPr="00CA1F3D">
        <w:rPr>
          <w:b/>
        </w:rPr>
        <w:t>Mehmet ÖZDEMİR’in</w:t>
      </w:r>
      <w:r w:rsidRPr="00CA1F3D">
        <w:t xml:space="preserve"> </w:t>
      </w:r>
      <w:r w:rsidR="00177B32">
        <w:t xml:space="preserve">hazırladığı ve sunduğu </w:t>
      </w:r>
    </w:p>
    <w:p w14:paraId="261DE355" w14:textId="77777777" w:rsidR="00177B32" w:rsidRDefault="00177B32" w:rsidP="00177B32">
      <w:pPr>
        <w:spacing w:line="480" w:lineRule="auto"/>
        <w:ind w:firstLine="708"/>
        <w:jc w:val="center"/>
        <w:rPr>
          <w:b/>
        </w:rPr>
      </w:pPr>
      <w:r w:rsidRPr="00177B32">
        <w:rPr>
          <w:i/>
        </w:rPr>
        <w:t>“</w:t>
      </w:r>
      <w:r w:rsidRPr="00177B32">
        <w:rPr>
          <w:b/>
          <w:i/>
        </w:rPr>
        <w:t>Köpeklerde Böbrek Yetmezliklerinde Antioksidan Sistemlerin Araştırılması”</w:t>
      </w:r>
      <w:r>
        <w:rPr>
          <w:b/>
        </w:rPr>
        <w:t xml:space="preserve"> </w:t>
      </w:r>
    </w:p>
    <w:p w14:paraId="63A70852" w14:textId="77777777" w:rsidR="000D733D" w:rsidRPr="00CA1F3D" w:rsidRDefault="000D733D" w:rsidP="00177B32">
      <w:pPr>
        <w:spacing w:line="480" w:lineRule="auto"/>
        <w:ind w:firstLine="708"/>
        <w:jc w:val="center"/>
      </w:pPr>
      <w:r w:rsidRPr="00CA1F3D">
        <w:t>başlıklı bitirme tezi</w:t>
      </w:r>
      <w:r w:rsidR="00D2151A">
        <w:t>,</w:t>
      </w:r>
      <w:r w:rsidR="00177B32">
        <w:t xml:space="preserve"> </w:t>
      </w:r>
      <w:r w:rsidRPr="00CA1F3D">
        <w:t>tarafımdan incelenerek uygun bulunmuş ve kabul edilmiştir.</w:t>
      </w:r>
    </w:p>
    <w:p w14:paraId="19F726D4" w14:textId="77777777" w:rsidR="000D733D" w:rsidRPr="00CA1F3D" w:rsidRDefault="000D733D" w:rsidP="00177B32">
      <w:pPr>
        <w:spacing w:line="480" w:lineRule="auto"/>
        <w:jc w:val="both"/>
      </w:pPr>
    </w:p>
    <w:p w14:paraId="39996237" w14:textId="77777777" w:rsidR="000D733D" w:rsidRPr="00CA1F3D" w:rsidRDefault="000D733D" w:rsidP="00177B32">
      <w:pPr>
        <w:spacing w:line="480" w:lineRule="auto"/>
        <w:jc w:val="both"/>
      </w:pPr>
    </w:p>
    <w:p w14:paraId="4C59B198" w14:textId="77777777" w:rsidR="00C0217B" w:rsidRPr="00CA1F3D" w:rsidRDefault="00C0217B" w:rsidP="000D733D"/>
    <w:p w14:paraId="27FEF75A" w14:textId="77777777" w:rsidR="00C0217B" w:rsidRDefault="00C0217B" w:rsidP="000D733D"/>
    <w:p w14:paraId="7B63F715" w14:textId="77777777" w:rsidR="00D2151A" w:rsidRPr="00CA1F3D" w:rsidRDefault="00D2151A" w:rsidP="000D733D"/>
    <w:p w14:paraId="450AD418" w14:textId="77777777" w:rsidR="00C0217B" w:rsidRPr="00CA1F3D" w:rsidRDefault="00C0217B" w:rsidP="000D733D"/>
    <w:p w14:paraId="4B77731C" w14:textId="77777777" w:rsidR="00177B32" w:rsidRPr="00177B32" w:rsidRDefault="00177B32" w:rsidP="00177B3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177B32">
        <w:rPr>
          <w:rFonts w:ascii="TimesNewRomanPS-BoldMT" w:hAnsi="TimesNewRomanPS-BoldMT" w:cs="TimesNewRomanPS-BoldMT"/>
          <w:b/>
          <w:bCs/>
        </w:rPr>
        <w:t>Prof. Dr. Mustafa Selim YILDIZ</w:t>
      </w:r>
    </w:p>
    <w:p w14:paraId="4087E392" w14:textId="77777777" w:rsidR="000D733D" w:rsidRPr="00177B32" w:rsidRDefault="000D733D" w:rsidP="00C0217B">
      <w:pPr>
        <w:jc w:val="center"/>
        <w:rPr>
          <w:b/>
        </w:rPr>
      </w:pPr>
      <w:r w:rsidRPr="00177B32">
        <w:rPr>
          <w:b/>
        </w:rPr>
        <w:t>Danışman</w:t>
      </w:r>
    </w:p>
    <w:p w14:paraId="38322F2E" w14:textId="77777777" w:rsidR="000D733D" w:rsidRPr="000D733D" w:rsidRDefault="000D733D" w:rsidP="000D733D"/>
    <w:p w14:paraId="7848DB10" w14:textId="77777777" w:rsidR="000D733D" w:rsidRDefault="000D733D" w:rsidP="000D733D"/>
    <w:p w14:paraId="1E08EF79" w14:textId="77777777" w:rsidR="00CA1F3D" w:rsidRDefault="00CA1F3D" w:rsidP="000D733D"/>
    <w:p w14:paraId="57D7B5C5" w14:textId="77777777" w:rsidR="00CA1F3D" w:rsidRDefault="00CA1F3D" w:rsidP="000D733D"/>
    <w:p w14:paraId="096524FB" w14:textId="77777777" w:rsidR="00CA1F3D" w:rsidRDefault="00CA1F3D" w:rsidP="000D733D"/>
    <w:p w14:paraId="08485F91" w14:textId="77777777" w:rsidR="00CA1F3D" w:rsidRDefault="00CA1F3D" w:rsidP="000D733D"/>
    <w:p w14:paraId="5B8701DC" w14:textId="77777777" w:rsidR="009458F6" w:rsidRDefault="009458F6" w:rsidP="000D733D"/>
    <w:p w14:paraId="655F3A00" w14:textId="77777777" w:rsidR="009458F6" w:rsidRDefault="009458F6" w:rsidP="000D733D"/>
    <w:p w14:paraId="1140ED1E" w14:textId="77777777" w:rsidR="009458F6" w:rsidRDefault="009458F6" w:rsidP="000D733D"/>
    <w:p w14:paraId="02D54695" w14:textId="77777777" w:rsidR="009458F6" w:rsidRDefault="009458F6" w:rsidP="000D733D"/>
    <w:p w14:paraId="4B017BD3" w14:textId="77777777" w:rsidR="00BD4574" w:rsidRDefault="00BD4574" w:rsidP="00D2151A">
      <w:pPr>
        <w:jc w:val="center"/>
        <w:rPr>
          <w:i/>
        </w:rPr>
      </w:pPr>
    </w:p>
    <w:p w14:paraId="12F82240" w14:textId="77777777" w:rsidR="00BD4574" w:rsidRDefault="00BD4574" w:rsidP="00D2151A">
      <w:pPr>
        <w:jc w:val="center"/>
        <w:rPr>
          <w:i/>
        </w:rPr>
      </w:pPr>
    </w:p>
    <w:p w14:paraId="5446BE80" w14:textId="77777777" w:rsidR="00BD4574" w:rsidRDefault="00BD4574" w:rsidP="00D2151A">
      <w:pPr>
        <w:jc w:val="center"/>
        <w:rPr>
          <w:i/>
        </w:rPr>
      </w:pPr>
    </w:p>
    <w:p w14:paraId="390718C1" w14:textId="77777777" w:rsidR="00BD4574" w:rsidRDefault="00BD4574" w:rsidP="00D2151A">
      <w:pPr>
        <w:jc w:val="center"/>
        <w:rPr>
          <w:i/>
        </w:rPr>
      </w:pPr>
    </w:p>
    <w:p w14:paraId="604D7F4D" w14:textId="77777777" w:rsidR="00BD4574" w:rsidRDefault="00BD4574" w:rsidP="00D2151A">
      <w:pPr>
        <w:jc w:val="center"/>
        <w:rPr>
          <w:i/>
        </w:rPr>
      </w:pPr>
    </w:p>
    <w:p w14:paraId="181988FD" w14:textId="77777777" w:rsidR="00BD4574" w:rsidRDefault="00BD4574" w:rsidP="00D2151A">
      <w:pPr>
        <w:jc w:val="center"/>
        <w:rPr>
          <w:i/>
        </w:rPr>
      </w:pPr>
    </w:p>
    <w:p w14:paraId="26A9077C" w14:textId="77777777" w:rsidR="00BD4574" w:rsidRDefault="00BD4574" w:rsidP="00D2151A">
      <w:pPr>
        <w:jc w:val="center"/>
        <w:rPr>
          <w:i/>
        </w:rPr>
      </w:pPr>
    </w:p>
    <w:p w14:paraId="3D90F504" w14:textId="77777777" w:rsidR="00BD4574" w:rsidRDefault="00BD4574" w:rsidP="00D2151A">
      <w:pPr>
        <w:jc w:val="center"/>
        <w:rPr>
          <w:i/>
        </w:rPr>
      </w:pPr>
    </w:p>
    <w:p w14:paraId="7D14738A" w14:textId="77777777" w:rsidR="00BD4574" w:rsidRDefault="00CA1F3D" w:rsidP="00D2151A">
      <w:pPr>
        <w:jc w:val="center"/>
        <w:rPr>
          <w:i/>
        </w:rPr>
      </w:pPr>
      <w:r w:rsidRPr="00D2151A">
        <w:rPr>
          <w:i/>
        </w:rPr>
        <w:t>(Onay sayfası Başlığı 14 punto, diğer metinler 12 punto yazılmalıdır.)</w:t>
      </w:r>
    </w:p>
    <w:p w14:paraId="14A17437" w14:textId="77777777" w:rsidR="00BD4574" w:rsidRDefault="00BD4574" w:rsidP="00BD4574">
      <w:pPr>
        <w:jc w:val="center"/>
        <w:rPr>
          <w:b/>
          <w:i/>
        </w:rPr>
      </w:pPr>
      <w:r>
        <w:rPr>
          <w:i/>
        </w:rPr>
        <w:br w:type="page"/>
      </w:r>
    </w:p>
    <w:p w14:paraId="10F417DB" w14:textId="77777777" w:rsidR="00CA1F3D" w:rsidRDefault="00CA1F3D" w:rsidP="00CA1F3D">
      <w:pPr>
        <w:spacing w:line="360" w:lineRule="auto"/>
        <w:jc w:val="both"/>
        <w:rPr>
          <w:b/>
          <w:i/>
        </w:rPr>
      </w:pPr>
      <w:r w:rsidRPr="00342C01">
        <w:rPr>
          <w:b/>
          <w:i/>
        </w:rPr>
        <w:t xml:space="preserve">(Ek. </w:t>
      </w:r>
      <w:r>
        <w:rPr>
          <w:b/>
          <w:i/>
        </w:rPr>
        <w:t>3)</w:t>
      </w:r>
    </w:p>
    <w:p w14:paraId="7F43F709" w14:textId="77777777" w:rsidR="00CA1F3D" w:rsidRPr="00CA1F3D" w:rsidRDefault="00CA1F3D" w:rsidP="00CA1F3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A1F3D">
        <w:rPr>
          <w:rFonts w:ascii="TimesNewRomanPS-BoldMT" w:hAnsi="TimesNewRomanPS-BoldMT" w:cs="TimesNewRomanPS-BoldMT"/>
          <w:b/>
          <w:bCs/>
          <w:sz w:val="28"/>
          <w:szCs w:val="28"/>
        </w:rPr>
        <w:t>ÖZGEÇMİŞ</w:t>
      </w:r>
    </w:p>
    <w:p w14:paraId="6D69033C" w14:textId="77777777" w:rsidR="00CA1F3D" w:rsidRDefault="00CA1F3D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0AE1572" w14:textId="77777777" w:rsidR="00CA1F3D" w:rsidRDefault="00CA1F3D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179B1F8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4AD652B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B0ECF94" w14:textId="77777777" w:rsidR="00CA1F3D" w:rsidRPr="00D2151A" w:rsidRDefault="00CA1F3D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D2151A">
        <w:rPr>
          <w:rFonts w:ascii="TimesNewRomanPS-BoldMT" w:hAnsi="TimesNewRomanPS-BoldMT" w:cs="TimesNewRomanPS-BoldMT"/>
          <w:b/>
          <w:bCs/>
        </w:rPr>
        <w:t xml:space="preserve">Adı-Soyadı 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Pr="00D2151A">
        <w:rPr>
          <w:rFonts w:ascii="TimesNewRomanPS-BoldMT" w:hAnsi="TimesNewRomanPS-BoldMT" w:cs="TimesNewRomanPS-BoldMT"/>
          <w:b/>
          <w:bCs/>
        </w:rPr>
        <w:t>:</w:t>
      </w:r>
      <w:r w:rsidR="00D2151A">
        <w:rPr>
          <w:rFonts w:ascii="TimesNewRomanPS-BoldMT" w:hAnsi="TimesNewRomanPS-BoldMT" w:cs="TimesNewRomanPS-BoldMT"/>
          <w:b/>
          <w:bCs/>
        </w:rPr>
        <w:t xml:space="preserve"> </w:t>
      </w:r>
    </w:p>
    <w:p w14:paraId="623E3A01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8441F05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Öğrenci Numarası</w:t>
      </w:r>
      <w:r w:rsidR="00BD4574"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 xml:space="preserve">: </w:t>
      </w:r>
    </w:p>
    <w:p w14:paraId="3866B073" w14:textId="77777777" w:rsidR="00D2151A" w:rsidRP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68BF701" w14:textId="77777777" w:rsidR="00D2151A" w:rsidRDefault="00CA1F3D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D2151A">
        <w:rPr>
          <w:rFonts w:ascii="TimesNewRomanPS-BoldMT" w:hAnsi="TimesNewRomanPS-BoldMT" w:cs="TimesNewRomanPS-BoldMT"/>
          <w:b/>
          <w:bCs/>
        </w:rPr>
        <w:t>Doğum Tarihi</w:t>
      </w:r>
      <w:r w:rsidR="00D2151A">
        <w:rPr>
          <w:rFonts w:ascii="TimesNewRomanPS-BoldMT" w:hAnsi="TimesNewRomanPS-BoldMT" w:cs="TimesNewRomanPS-BoldMT"/>
          <w:b/>
          <w:bCs/>
        </w:rPr>
        <w:t xml:space="preserve"> 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D2151A">
        <w:rPr>
          <w:rFonts w:ascii="TimesNewRomanPS-BoldMT" w:hAnsi="TimesNewRomanPS-BoldMT" w:cs="TimesNewRomanPS-BoldMT"/>
          <w:b/>
          <w:bCs/>
        </w:rPr>
        <w:t xml:space="preserve">: </w:t>
      </w:r>
    </w:p>
    <w:p w14:paraId="528FC94A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129F33F" w14:textId="77777777" w:rsidR="00CA1F3D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Doğum </w:t>
      </w:r>
      <w:r w:rsidR="00CA1F3D" w:rsidRPr="00D2151A">
        <w:rPr>
          <w:rFonts w:ascii="TimesNewRomanPS-BoldMT" w:hAnsi="TimesNewRomanPS-BoldMT" w:cs="TimesNewRomanPS-BoldMT"/>
          <w:b/>
          <w:bCs/>
        </w:rPr>
        <w:t xml:space="preserve">Yeri 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CA1F3D" w:rsidRPr="00D2151A">
        <w:rPr>
          <w:rFonts w:ascii="TimesNewRomanPS-BoldMT" w:hAnsi="TimesNewRomanPS-BoldMT" w:cs="TimesNewRomanPS-BoldMT"/>
          <w:b/>
          <w:bCs/>
        </w:rPr>
        <w:t>: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14:paraId="7165B025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52369CF" w14:textId="77777777" w:rsidR="00D2151A" w:rsidRP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Yabancı Dili 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BD4574"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 xml:space="preserve">: </w:t>
      </w:r>
    </w:p>
    <w:p w14:paraId="1A9F1978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4A0E051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ACA6775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1EFB9CA" w14:textId="77777777" w:rsidR="00CA1F3D" w:rsidRDefault="00CA1F3D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D2151A">
        <w:rPr>
          <w:rFonts w:ascii="TimesNewRomanPS-BoldMT" w:hAnsi="TimesNewRomanPS-BoldMT" w:cs="TimesNewRomanPS-BoldMT"/>
          <w:b/>
          <w:bCs/>
        </w:rPr>
        <w:t>Eğitim</w:t>
      </w:r>
      <w:r w:rsidR="00D2151A">
        <w:rPr>
          <w:rFonts w:ascii="TimesNewRomanPS-BoldMT" w:hAnsi="TimesNewRomanPS-BoldMT" w:cs="TimesNewRomanPS-BoldMT"/>
          <w:b/>
          <w:bCs/>
        </w:rPr>
        <w:t xml:space="preserve"> Bilgileri;</w:t>
      </w:r>
    </w:p>
    <w:p w14:paraId="34B73C65" w14:textId="77777777" w:rsidR="00D2151A" w:rsidRP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494C980" w14:textId="77777777" w:rsidR="00D2151A" w:rsidRDefault="00CA1F3D" w:rsidP="00CA1F3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2151A">
        <w:rPr>
          <w:rFonts w:ascii="TimesNewRomanPS-BoldMT" w:hAnsi="TimesNewRomanPS-BoldMT" w:cs="TimesNewRomanPS-BoldMT"/>
          <w:b/>
          <w:bCs/>
        </w:rPr>
        <w:t xml:space="preserve">İlköğretim 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Pr="00D2151A">
        <w:rPr>
          <w:rFonts w:ascii="TimesNewRomanPS-BoldMT" w:hAnsi="TimesNewRomanPS-BoldMT" w:cs="TimesNewRomanPS-BoldMT"/>
          <w:b/>
          <w:bCs/>
        </w:rPr>
        <w:t xml:space="preserve">: </w:t>
      </w:r>
    </w:p>
    <w:p w14:paraId="0B033967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5BDC850" w14:textId="77777777" w:rsidR="00CA1F3D" w:rsidRPr="00D2151A" w:rsidRDefault="00CA1F3D" w:rsidP="00CA1F3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2151A">
        <w:rPr>
          <w:rFonts w:ascii="TimesNewRomanPS-BoldMT" w:hAnsi="TimesNewRomanPS-BoldMT" w:cs="TimesNewRomanPS-BoldMT"/>
          <w:b/>
          <w:bCs/>
        </w:rPr>
        <w:t xml:space="preserve">Ortaöğretim 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Pr="00D2151A">
        <w:rPr>
          <w:rFonts w:ascii="TimesNewRomanPS-BoldMT" w:hAnsi="TimesNewRomanPS-BoldMT" w:cs="TimesNewRomanPS-BoldMT"/>
          <w:b/>
          <w:bCs/>
        </w:rPr>
        <w:t xml:space="preserve">: </w:t>
      </w:r>
    </w:p>
    <w:p w14:paraId="2CBA58C4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3EC176C" w14:textId="77777777" w:rsidR="00CA1F3D" w:rsidRPr="00D2151A" w:rsidRDefault="00CA1F3D" w:rsidP="00CA1F3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2151A">
        <w:rPr>
          <w:rFonts w:ascii="TimesNewRomanPS-BoldMT" w:hAnsi="TimesNewRomanPS-BoldMT" w:cs="TimesNewRomanPS-BoldMT"/>
          <w:b/>
          <w:bCs/>
        </w:rPr>
        <w:t xml:space="preserve">Lisans 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Pr="00D2151A">
        <w:rPr>
          <w:rFonts w:ascii="TimesNewRomanPS-BoldMT" w:hAnsi="TimesNewRomanPS-BoldMT" w:cs="TimesNewRomanPS-BoldMT"/>
          <w:b/>
          <w:bCs/>
        </w:rPr>
        <w:t xml:space="preserve">: </w:t>
      </w:r>
      <w:r w:rsidR="00D2151A">
        <w:rPr>
          <w:rFonts w:ascii="TimesNewRomanPSMT" w:hAnsi="TimesNewRomanPSMT" w:cs="TimesNewRomanPSMT"/>
        </w:rPr>
        <w:t>Fırat Üniversitesi, Veteriner Fakültesi, ELAZIĞ</w:t>
      </w:r>
    </w:p>
    <w:p w14:paraId="134B30E7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469FB6E7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7838A377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FE40D7C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AE60E42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46BDED5E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Adres Bilgileri;</w:t>
      </w:r>
    </w:p>
    <w:p w14:paraId="7F47FE7E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7FB35B1" w14:textId="77777777" w:rsidR="00CA1F3D" w:rsidRPr="00D2151A" w:rsidRDefault="00CA1F3D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D2151A">
        <w:rPr>
          <w:rFonts w:ascii="TimesNewRomanPS-BoldMT" w:hAnsi="TimesNewRomanPS-BoldMT" w:cs="TimesNewRomanPS-BoldMT"/>
          <w:b/>
          <w:bCs/>
        </w:rPr>
        <w:t>Sürekli Adr</w:t>
      </w:r>
      <w:r w:rsidR="00D2151A">
        <w:rPr>
          <w:rFonts w:ascii="TimesNewRomanPS-BoldMT" w:hAnsi="TimesNewRomanPS-BoldMT" w:cs="TimesNewRomanPS-BoldMT"/>
          <w:b/>
          <w:bCs/>
        </w:rPr>
        <w:t>es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Pr="00D2151A">
        <w:rPr>
          <w:rFonts w:ascii="TimesNewRomanPS-BoldMT" w:hAnsi="TimesNewRomanPS-BoldMT" w:cs="TimesNewRomanPS-BoldMT"/>
          <w:b/>
          <w:bCs/>
        </w:rPr>
        <w:t>:</w:t>
      </w:r>
      <w:r w:rsidR="00D2151A">
        <w:rPr>
          <w:rFonts w:ascii="TimesNewRomanPS-BoldMT" w:hAnsi="TimesNewRomanPS-BoldMT" w:cs="TimesNewRomanPS-BoldMT"/>
          <w:b/>
          <w:bCs/>
        </w:rPr>
        <w:t xml:space="preserve"> </w:t>
      </w:r>
    </w:p>
    <w:p w14:paraId="4B477BFA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106BF3E6" w14:textId="77777777" w:rsidR="00CA1F3D" w:rsidRPr="00D2151A" w:rsidRDefault="00CA1F3D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 w:rsidRPr="00D2151A">
        <w:rPr>
          <w:rFonts w:ascii="TimesNewRomanPS-BoldMT" w:hAnsi="TimesNewRomanPS-BoldMT" w:cs="TimesNewRomanPS-BoldMT"/>
          <w:b/>
          <w:bCs/>
        </w:rPr>
        <w:t>Telefon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Pr="00D2151A">
        <w:rPr>
          <w:rFonts w:ascii="TimesNewRomanPS-BoldMT" w:hAnsi="TimesNewRomanPS-BoldMT" w:cs="TimesNewRomanPS-BoldMT"/>
          <w:b/>
          <w:bCs/>
        </w:rPr>
        <w:t>:</w:t>
      </w:r>
      <w:r w:rsidR="00D2151A">
        <w:rPr>
          <w:rFonts w:ascii="TimesNewRomanPS-BoldMT" w:hAnsi="TimesNewRomanPS-BoldMT" w:cs="TimesNewRomanPS-BoldMT"/>
          <w:b/>
          <w:bCs/>
        </w:rPr>
        <w:t xml:space="preserve"> </w:t>
      </w:r>
    </w:p>
    <w:p w14:paraId="18787C60" w14:textId="77777777" w:rsidR="00D2151A" w:rsidRDefault="00D2151A" w:rsidP="00CA1F3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1481CBB" w14:textId="77777777" w:rsidR="00CA1F3D" w:rsidRPr="00D2151A" w:rsidRDefault="00CA1F3D" w:rsidP="00CA1F3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2151A">
        <w:rPr>
          <w:rFonts w:ascii="TimesNewRomanPS-BoldMT" w:hAnsi="TimesNewRomanPS-BoldMT" w:cs="TimesNewRomanPS-BoldMT"/>
          <w:b/>
          <w:bCs/>
        </w:rPr>
        <w:t xml:space="preserve">E-posta </w:t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="00BD4574">
        <w:rPr>
          <w:rFonts w:ascii="TimesNewRomanPS-BoldMT" w:hAnsi="TimesNewRomanPS-BoldMT" w:cs="TimesNewRomanPS-BoldMT"/>
          <w:b/>
          <w:bCs/>
        </w:rPr>
        <w:tab/>
      </w:r>
      <w:r w:rsidRPr="00D2151A">
        <w:rPr>
          <w:rFonts w:ascii="TimesNewRomanPS-BoldMT" w:hAnsi="TimesNewRomanPS-BoldMT" w:cs="TimesNewRomanPS-BoldMT"/>
          <w:b/>
          <w:bCs/>
        </w:rPr>
        <w:t xml:space="preserve">: </w:t>
      </w:r>
    </w:p>
    <w:p w14:paraId="26831212" w14:textId="77777777" w:rsidR="00CA1F3D" w:rsidRDefault="00CA1F3D" w:rsidP="000D733D"/>
    <w:p w14:paraId="0D58F1BE" w14:textId="77777777" w:rsidR="00D2151A" w:rsidRDefault="00D2151A" w:rsidP="000D733D"/>
    <w:p w14:paraId="283EB827" w14:textId="77777777" w:rsidR="00D2151A" w:rsidRDefault="00D2151A" w:rsidP="000D733D"/>
    <w:p w14:paraId="092B7781" w14:textId="77777777" w:rsidR="00D2151A" w:rsidRDefault="00D2151A" w:rsidP="000D733D"/>
    <w:p w14:paraId="63944057" w14:textId="77777777" w:rsidR="00D2151A" w:rsidRDefault="00D2151A" w:rsidP="000D733D"/>
    <w:p w14:paraId="49753773" w14:textId="77777777" w:rsidR="00D2151A" w:rsidRDefault="00D2151A" w:rsidP="000D733D"/>
    <w:p w14:paraId="30DD1B8F" w14:textId="77777777" w:rsidR="00D2151A" w:rsidRDefault="00D2151A" w:rsidP="000D733D"/>
    <w:p w14:paraId="2D76FC31" w14:textId="77777777" w:rsidR="00D2151A" w:rsidRDefault="00D2151A" w:rsidP="000D733D"/>
    <w:p w14:paraId="48B5A2F7" w14:textId="77777777" w:rsidR="00D2151A" w:rsidRDefault="00D2151A" w:rsidP="000D733D"/>
    <w:p w14:paraId="7B39BC49" w14:textId="77777777" w:rsidR="00D2151A" w:rsidRDefault="00D2151A" w:rsidP="000D733D"/>
    <w:p w14:paraId="70F94590" w14:textId="77777777" w:rsidR="00D2151A" w:rsidRDefault="00D2151A" w:rsidP="000D733D"/>
    <w:p w14:paraId="25EE87B2" w14:textId="77777777" w:rsidR="009458F6" w:rsidRDefault="009458F6" w:rsidP="000D733D"/>
    <w:p w14:paraId="4AD87E2C" w14:textId="77777777" w:rsidR="00D2151A" w:rsidRPr="009458F6" w:rsidRDefault="0064659B" w:rsidP="009458F6">
      <w:pPr>
        <w:jc w:val="center"/>
        <w:rPr>
          <w:i/>
        </w:rPr>
      </w:pPr>
      <w:r>
        <w:rPr>
          <w:i/>
        </w:rPr>
        <w:t>(</w:t>
      </w:r>
      <w:r w:rsidR="00D2151A" w:rsidRPr="0064659B">
        <w:rPr>
          <w:i/>
        </w:rPr>
        <w:t>Özgeçmiş</w:t>
      </w:r>
      <w:r w:rsidR="00D2151A" w:rsidRPr="00D2151A">
        <w:rPr>
          <w:i/>
        </w:rPr>
        <w:t xml:space="preserve"> sayfa</w:t>
      </w:r>
      <w:r>
        <w:rPr>
          <w:i/>
        </w:rPr>
        <w:t>sının</w:t>
      </w:r>
      <w:r w:rsidR="00D2151A" w:rsidRPr="00D2151A">
        <w:rPr>
          <w:i/>
        </w:rPr>
        <w:t xml:space="preserve"> </w:t>
      </w:r>
      <w:r>
        <w:rPr>
          <w:i/>
        </w:rPr>
        <w:t>b</w:t>
      </w:r>
      <w:r w:rsidR="00D2151A" w:rsidRPr="00D2151A">
        <w:rPr>
          <w:i/>
        </w:rPr>
        <w:t>aşlığı 14 punto, diğer metinler 12 punto yazılmalıdır.</w:t>
      </w:r>
      <w:r>
        <w:rPr>
          <w:i/>
        </w:rPr>
        <w:t>)</w:t>
      </w:r>
    </w:p>
    <w:sectPr w:rsidR="00D2151A" w:rsidRPr="009458F6" w:rsidSect="0032250E">
      <w:headerReference w:type="even" r:id="rId9"/>
      <w:headerReference w:type="defaul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22B87" w14:textId="77777777" w:rsidR="00CE2F89" w:rsidRDefault="00CE2F89">
      <w:r>
        <w:separator/>
      </w:r>
    </w:p>
  </w:endnote>
  <w:endnote w:type="continuationSeparator" w:id="0">
    <w:p w14:paraId="1C28A513" w14:textId="77777777" w:rsidR="00CE2F89" w:rsidRDefault="00CE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AB9A5" w14:textId="77777777" w:rsidR="00CE2F89" w:rsidRDefault="00CE2F89">
      <w:r>
        <w:separator/>
      </w:r>
    </w:p>
  </w:footnote>
  <w:footnote w:type="continuationSeparator" w:id="0">
    <w:p w14:paraId="5066C42D" w14:textId="77777777" w:rsidR="00CE2F89" w:rsidRDefault="00CE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ECC0" w14:textId="77777777" w:rsidR="0032250E" w:rsidRDefault="0032250E" w:rsidP="00982A3D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3F451C" w14:textId="77777777" w:rsidR="0032250E" w:rsidRDefault="003225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DA62" w14:textId="77777777" w:rsidR="0032250E" w:rsidRDefault="0032250E" w:rsidP="00982A3D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954A0"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5404C076" w14:textId="77777777" w:rsidR="0032250E" w:rsidRDefault="003225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516B1"/>
    <w:multiLevelType w:val="hybridMultilevel"/>
    <w:tmpl w:val="1E389716"/>
    <w:lvl w:ilvl="0" w:tplc="1DAA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1677E4"/>
    <w:multiLevelType w:val="hybridMultilevel"/>
    <w:tmpl w:val="25C69BE8"/>
    <w:lvl w:ilvl="0" w:tplc="8CA622D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CE75E7C"/>
    <w:multiLevelType w:val="hybridMultilevel"/>
    <w:tmpl w:val="4CB4F886"/>
    <w:lvl w:ilvl="0" w:tplc="935EF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9395015">
    <w:abstractNumId w:val="1"/>
  </w:num>
  <w:num w:numId="2" w16cid:durableId="1561864592">
    <w:abstractNumId w:val="2"/>
  </w:num>
  <w:num w:numId="3" w16cid:durableId="97861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11"/>
    <w:rsid w:val="00011774"/>
    <w:rsid w:val="000954A0"/>
    <w:rsid w:val="000D733D"/>
    <w:rsid w:val="00113E1C"/>
    <w:rsid w:val="0015625B"/>
    <w:rsid w:val="00177B32"/>
    <w:rsid w:val="001C15F1"/>
    <w:rsid w:val="00211834"/>
    <w:rsid w:val="002877A8"/>
    <w:rsid w:val="002F6111"/>
    <w:rsid w:val="0032250E"/>
    <w:rsid w:val="00342C01"/>
    <w:rsid w:val="003B5C0E"/>
    <w:rsid w:val="003F4B57"/>
    <w:rsid w:val="0043299F"/>
    <w:rsid w:val="004B0951"/>
    <w:rsid w:val="004C2F15"/>
    <w:rsid w:val="004C4328"/>
    <w:rsid w:val="004C7874"/>
    <w:rsid w:val="00575250"/>
    <w:rsid w:val="005E642D"/>
    <w:rsid w:val="0063703D"/>
    <w:rsid w:val="0064659B"/>
    <w:rsid w:val="00646AC0"/>
    <w:rsid w:val="006A0A77"/>
    <w:rsid w:val="00735DAA"/>
    <w:rsid w:val="007C3BB1"/>
    <w:rsid w:val="007E618E"/>
    <w:rsid w:val="008310EF"/>
    <w:rsid w:val="00857066"/>
    <w:rsid w:val="008A3245"/>
    <w:rsid w:val="009458F6"/>
    <w:rsid w:val="009517B0"/>
    <w:rsid w:val="00972E1D"/>
    <w:rsid w:val="00982A3D"/>
    <w:rsid w:val="009C1A7F"/>
    <w:rsid w:val="00B2070E"/>
    <w:rsid w:val="00B80A65"/>
    <w:rsid w:val="00BD4574"/>
    <w:rsid w:val="00C0217B"/>
    <w:rsid w:val="00C307E9"/>
    <w:rsid w:val="00C354BF"/>
    <w:rsid w:val="00C763CC"/>
    <w:rsid w:val="00CA1F3D"/>
    <w:rsid w:val="00CD45E7"/>
    <w:rsid w:val="00CE2F89"/>
    <w:rsid w:val="00D1637C"/>
    <w:rsid w:val="00D2151A"/>
    <w:rsid w:val="00D373EB"/>
    <w:rsid w:val="00D52523"/>
    <w:rsid w:val="00D8352C"/>
    <w:rsid w:val="00DD7B2D"/>
    <w:rsid w:val="00E175DD"/>
    <w:rsid w:val="00EC2ACB"/>
    <w:rsid w:val="00F74865"/>
    <w:rsid w:val="00F84874"/>
    <w:rsid w:val="00FC5BA8"/>
    <w:rsid w:val="00FE5B4F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42AAD"/>
  <w15:chartTrackingRefBased/>
  <w15:docId w15:val="{54315FA1-CBAE-4261-BC7F-06DD5905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widowControl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Balk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Arial" w:hAnsi="Arial"/>
      <w:b/>
      <w:szCs w:val="20"/>
    </w:rPr>
  </w:style>
  <w:style w:type="paragraph" w:styleId="Balk4">
    <w:name w:val="heading 4"/>
    <w:basedOn w:val="Normal"/>
    <w:next w:val="Normal"/>
    <w:qFormat/>
    <w:pPr>
      <w:keepNext/>
      <w:widowControl w:val="0"/>
      <w:spacing w:before="240" w:after="240"/>
      <w:outlineLvl w:val="3"/>
    </w:pPr>
    <w:rPr>
      <w:rFonts w:ascii="Arial" w:hAnsi="Arial"/>
      <w:i/>
      <w:szCs w:val="20"/>
    </w:rPr>
  </w:style>
  <w:style w:type="paragraph" w:styleId="Balk5">
    <w:name w:val="heading 5"/>
    <w:basedOn w:val="Normal"/>
    <w:next w:val="Normal"/>
    <w:qFormat/>
    <w:pPr>
      <w:keepNext/>
      <w:spacing w:before="120" w:after="120"/>
      <w:ind w:firstLine="720"/>
      <w:jc w:val="both"/>
      <w:outlineLvl w:val="4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widowControl w:val="0"/>
      <w:jc w:val="center"/>
      <w:outlineLvl w:val="6"/>
    </w:pPr>
    <w:rPr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3">
    <w:name w:val="Body Text Indent 3"/>
    <w:basedOn w:val="Normal"/>
    <w:pPr>
      <w:widowControl w:val="0"/>
      <w:spacing w:before="240"/>
      <w:ind w:firstLine="720"/>
      <w:jc w:val="both"/>
    </w:pPr>
    <w:rPr>
      <w:sz w:val="18"/>
      <w:szCs w:val="20"/>
    </w:rPr>
  </w:style>
  <w:style w:type="paragraph" w:styleId="GvdeMetni">
    <w:name w:val="Body Text"/>
    <w:basedOn w:val="Normal"/>
    <w:pPr>
      <w:widowControl w:val="0"/>
      <w:spacing w:line="360" w:lineRule="auto"/>
    </w:pPr>
    <w:rPr>
      <w:szCs w:val="20"/>
    </w:rPr>
  </w:style>
  <w:style w:type="paragraph" w:styleId="GvdeMetniGirintisi">
    <w:name w:val="Body Text Indent"/>
    <w:basedOn w:val="Normal"/>
    <w:pPr>
      <w:ind w:firstLine="720"/>
      <w:jc w:val="both"/>
    </w:pPr>
  </w:style>
  <w:style w:type="paragraph" w:styleId="GvdeMetniGirintisi2">
    <w:name w:val="Body Text Indent 2"/>
    <w:basedOn w:val="Normal"/>
    <w:pPr>
      <w:spacing w:line="360" w:lineRule="auto"/>
      <w:ind w:firstLine="720"/>
    </w:pPr>
  </w:style>
  <w:style w:type="character" w:styleId="Gl">
    <w:name w:val="Strong"/>
    <w:qFormat/>
    <w:rsid w:val="0015625B"/>
    <w:rPr>
      <w:b/>
      <w:bCs/>
    </w:rPr>
  </w:style>
  <w:style w:type="paragraph" w:styleId="stBilgi">
    <w:name w:val="header"/>
    <w:basedOn w:val="Normal"/>
    <w:rsid w:val="0032250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2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subject/>
  <dc:creator>hocal</dc:creator>
  <cp:keywords/>
  <dc:description/>
  <cp:lastModifiedBy>Biochemistry</cp:lastModifiedBy>
  <cp:revision>2</cp:revision>
  <cp:lastPrinted>2009-11-05T07:46:00Z</cp:lastPrinted>
  <dcterms:created xsi:type="dcterms:W3CDTF">2024-10-27T19:57:00Z</dcterms:created>
  <dcterms:modified xsi:type="dcterms:W3CDTF">2024-10-27T19:57:00Z</dcterms:modified>
</cp:coreProperties>
</file>